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3"/>
        <w:gridCol w:w="3921"/>
      </w:tblGrid>
      <w:tr w:rsidR="00D9782B" w:rsidRPr="00382F34" w14:paraId="1AD71031" w14:textId="77777777" w:rsidTr="00EE4798">
        <w:trPr>
          <w:trHeight w:val="2308"/>
        </w:trPr>
        <w:tc>
          <w:tcPr>
            <w:tcW w:w="6273" w:type="dxa"/>
          </w:tcPr>
          <w:p w14:paraId="1AA20B79" w14:textId="77777777" w:rsidR="00D9782B" w:rsidRPr="00382F34" w:rsidRDefault="00D9782B" w:rsidP="00A00234">
            <w:pPr>
              <w:jc w:val="both"/>
              <w:rPr>
                <w:rFonts w:ascii="Times New Roman" w:hAnsi="Times New Roman" w:cs="Times New Roman"/>
                <w:noProof/>
              </w:rPr>
            </w:pPr>
          </w:p>
          <w:p w14:paraId="03DCB6E1" w14:textId="175E9A31" w:rsidR="00D9782B" w:rsidRPr="00382F34" w:rsidRDefault="00EE4798" w:rsidP="00A00234">
            <w:pPr>
              <w:jc w:val="both"/>
              <w:rPr>
                <w:rFonts w:ascii="Times New Roman" w:hAnsi="Times New Roman" w:cs="Times New Roman"/>
                <w:b/>
                <w:bCs/>
                <w:noProof/>
                <w:sz w:val="28"/>
                <w:szCs w:val="24"/>
              </w:rPr>
            </w:pPr>
            <w:r w:rsidRPr="00382F34">
              <w:rPr>
                <w:rFonts w:ascii="Times New Roman" w:hAnsi="Times New Roman" w:cs="Times New Roman"/>
                <w:b/>
                <w:bCs/>
                <w:noProof/>
                <w:sz w:val="28"/>
                <w:szCs w:val="24"/>
              </w:rPr>
              <w:t>DUYGU DENİZ</w:t>
            </w:r>
          </w:p>
          <w:p w14:paraId="234E1688" w14:textId="77777777" w:rsidR="00EE4798" w:rsidRPr="00382F34" w:rsidRDefault="00EE4798" w:rsidP="00A00234">
            <w:pPr>
              <w:jc w:val="both"/>
              <w:rPr>
                <w:rFonts w:ascii="Times New Roman" w:hAnsi="Times New Roman" w:cs="Times New Roman"/>
                <w:b/>
                <w:bCs/>
                <w:color w:val="FF0000"/>
              </w:rPr>
            </w:pPr>
          </w:p>
          <w:p w14:paraId="1BCF862A" w14:textId="78CA4C44" w:rsidR="00D9782B" w:rsidRPr="00382F34" w:rsidRDefault="00D9782B" w:rsidP="00A00234">
            <w:pPr>
              <w:jc w:val="both"/>
              <w:rPr>
                <w:rFonts w:ascii="Times New Roman" w:hAnsi="Times New Roman" w:cs="Times New Roman"/>
                <w:color w:val="FF0000"/>
              </w:rPr>
            </w:pPr>
            <w:r w:rsidRPr="00382F34">
              <w:rPr>
                <w:rFonts w:ascii="Times New Roman" w:hAnsi="Times New Roman" w:cs="Times New Roman"/>
                <w:b/>
                <w:bCs/>
                <w:color w:val="FF0000"/>
              </w:rPr>
              <w:t>İletişim Bilgileri</w:t>
            </w:r>
          </w:p>
          <w:p w14:paraId="035AA731" w14:textId="277DE532" w:rsidR="00D9782B" w:rsidRPr="00382F34" w:rsidRDefault="00D9782B" w:rsidP="00A00234">
            <w:pPr>
              <w:numPr>
                <w:ilvl w:val="0"/>
                <w:numId w:val="1"/>
              </w:numPr>
              <w:jc w:val="both"/>
              <w:rPr>
                <w:rFonts w:ascii="Times New Roman" w:hAnsi="Times New Roman" w:cs="Times New Roman"/>
              </w:rPr>
            </w:pPr>
            <w:r w:rsidRPr="00382F34">
              <w:rPr>
                <w:rFonts w:ascii="Times New Roman" w:hAnsi="Times New Roman" w:cs="Times New Roman"/>
                <w:b/>
                <w:bCs/>
              </w:rPr>
              <w:t>Adres:</w:t>
            </w:r>
            <w:r w:rsidRPr="00382F34">
              <w:rPr>
                <w:rFonts w:ascii="Times New Roman" w:hAnsi="Times New Roman" w:cs="Times New Roman"/>
              </w:rPr>
              <w:t xml:space="preserve"> </w:t>
            </w:r>
            <w:r w:rsidR="00EE4798" w:rsidRPr="00382F34">
              <w:rPr>
                <w:rFonts w:ascii="Times New Roman" w:hAnsi="Times New Roman" w:cs="Times New Roman"/>
              </w:rPr>
              <w:t xml:space="preserve">Şehit Mustafa Doğan Cad. </w:t>
            </w:r>
            <w:proofErr w:type="spellStart"/>
            <w:r w:rsidR="00EE4798" w:rsidRPr="00382F34">
              <w:rPr>
                <w:rFonts w:ascii="Times New Roman" w:hAnsi="Times New Roman" w:cs="Times New Roman"/>
              </w:rPr>
              <w:t>Yıldızevler</w:t>
            </w:r>
            <w:proofErr w:type="spellEnd"/>
            <w:r w:rsidR="00EE4798" w:rsidRPr="00382F34">
              <w:rPr>
                <w:rFonts w:ascii="Times New Roman" w:hAnsi="Times New Roman" w:cs="Times New Roman"/>
              </w:rPr>
              <w:t xml:space="preserve"> </w:t>
            </w:r>
            <w:proofErr w:type="spellStart"/>
            <w:r w:rsidR="00EE4798" w:rsidRPr="00382F34">
              <w:rPr>
                <w:rFonts w:ascii="Times New Roman" w:hAnsi="Times New Roman" w:cs="Times New Roman"/>
              </w:rPr>
              <w:t>mah.</w:t>
            </w:r>
            <w:proofErr w:type="spellEnd"/>
            <w:r w:rsidR="00EE4798" w:rsidRPr="00382F34">
              <w:rPr>
                <w:rFonts w:ascii="Times New Roman" w:hAnsi="Times New Roman" w:cs="Times New Roman"/>
              </w:rPr>
              <w:t xml:space="preserve"> No:72 </w:t>
            </w:r>
            <w:proofErr w:type="spellStart"/>
            <w:r w:rsidR="00EE4798" w:rsidRPr="00382F34">
              <w:rPr>
                <w:rFonts w:ascii="Times New Roman" w:hAnsi="Times New Roman" w:cs="Times New Roman"/>
              </w:rPr>
              <w:t>Safepark</w:t>
            </w:r>
            <w:proofErr w:type="spellEnd"/>
            <w:r w:rsidR="00EE4798" w:rsidRPr="00382F34">
              <w:rPr>
                <w:rFonts w:ascii="Times New Roman" w:hAnsi="Times New Roman" w:cs="Times New Roman"/>
              </w:rPr>
              <w:t xml:space="preserve"> Konutları B blok No: 33</w:t>
            </w:r>
          </w:p>
          <w:p w14:paraId="47CCC38A" w14:textId="7229984F" w:rsidR="00D9782B" w:rsidRPr="00382F34" w:rsidRDefault="00D9782B" w:rsidP="00A00234">
            <w:pPr>
              <w:numPr>
                <w:ilvl w:val="0"/>
                <w:numId w:val="1"/>
              </w:numPr>
              <w:jc w:val="both"/>
              <w:rPr>
                <w:rFonts w:ascii="Times New Roman" w:hAnsi="Times New Roman" w:cs="Times New Roman"/>
              </w:rPr>
            </w:pPr>
            <w:r w:rsidRPr="00382F34">
              <w:rPr>
                <w:rFonts w:ascii="Times New Roman" w:hAnsi="Times New Roman" w:cs="Times New Roman"/>
                <w:b/>
                <w:bCs/>
              </w:rPr>
              <w:t>Telefon:</w:t>
            </w:r>
            <w:r w:rsidRPr="00382F34">
              <w:rPr>
                <w:rFonts w:ascii="Times New Roman" w:hAnsi="Times New Roman" w:cs="Times New Roman"/>
              </w:rPr>
              <w:t xml:space="preserve"> </w:t>
            </w:r>
            <w:r w:rsidR="00EE4798" w:rsidRPr="00382F34">
              <w:rPr>
                <w:rFonts w:ascii="Times New Roman" w:hAnsi="Times New Roman" w:cs="Times New Roman"/>
              </w:rPr>
              <w:t>0535 797 16 66</w:t>
            </w:r>
          </w:p>
          <w:p w14:paraId="15765C94" w14:textId="3C250A98" w:rsidR="00D9782B" w:rsidRPr="00382F34" w:rsidRDefault="00D9782B" w:rsidP="00A00234">
            <w:pPr>
              <w:numPr>
                <w:ilvl w:val="0"/>
                <w:numId w:val="1"/>
              </w:numPr>
              <w:jc w:val="both"/>
              <w:rPr>
                <w:rFonts w:ascii="Times New Roman" w:hAnsi="Times New Roman" w:cs="Times New Roman"/>
              </w:rPr>
            </w:pPr>
            <w:r w:rsidRPr="00382F34">
              <w:rPr>
                <w:rFonts w:ascii="Times New Roman" w:hAnsi="Times New Roman" w:cs="Times New Roman"/>
                <w:b/>
                <w:bCs/>
              </w:rPr>
              <w:t>E-posta:</w:t>
            </w:r>
            <w:r w:rsidRPr="00382F34">
              <w:rPr>
                <w:rFonts w:ascii="Times New Roman" w:hAnsi="Times New Roman" w:cs="Times New Roman"/>
              </w:rPr>
              <w:t xml:space="preserve"> </w:t>
            </w:r>
            <w:r w:rsidR="00EE4798" w:rsidRPr="00382F34">
              <w:rPr>
                <w:rFonts w:ascii="Times New Roman" w:hAnsi="Times New Roman" w:cs="Times New Roman"/>
              </w:rPr>
              <w:t>duygu_deniz1982@hotmail.com</w:t>
            </w:r>
          </w:p>
          <w:p w14:paraId="45AD9617" w14:textId="28449722" w:rsidR="00D9782B" w:rsidRPr="00382F34" w:rsidRDefault="00D9782B" w:rsidP="00A00234">
            <w:pPr>
              <w:jc w:val="both"/>
              <w:rPr>
                <w:rFonts w:ascii="Times New Roman" w:hAnsi="Times New Roman" w:cs="Times New Roman"/>
                <w:noProof/>
              </w:rPr>
            </w:pPr>
          </w:p>
        </w:tc>
        <w:tc>
          <w:tcPr>
            <w:tcW w:w="3921" w:type="dxa"/>
          </w:tcPr>
          <w:p w14:paraId="525B7CFE" w14:textId="238C3E9C" w:rsidR="00D9782B" w:rsidRPr="00382F34" w:rsidRDefault="00DF010C" w:rsidP="00A00234">
            <w:pPr>
              <w:jc w:val="both"/>
              <w:rPr>
                <w:rFonts w:ascii="Times New Roman" w:hAnsi="Times New Roman" w:cs="Times New Roman"/>
                <w:b/>
                <w:bCs/>
              </w:rPr>
            </w:pPr>
            <w:r w:rsidRPr="00382F34">
              <w:rPr>
                <w:rFonts w:ascii="Times New Roman" w:hAnsi="Times New Roman" w:cs="Times New Roman"/>
                <w:b/>
                <w:bCs/>
                <w:noProof/>
                <w:lang w:eastAsia="tr-TR"/>
              </w:rPr>
              <mc:AlternateContent>
                <mc:Choice Requires="wps">
                  <w:drawing>
                    <wp:anchor distT="45720" distB="45720" distL="114300" distR="114300" simplePos="0" relativeHeight="251659264" behindDoc="0" locked="0" layoutInCell="1" allowOverlap="1" wp14:anchorId="564AB785" wp14:editId="7B3120CF">
                      <wp:simplePos x="0" y="0"/>
                      <wp:positionH relativeFrom="column">
                        <wp:posOffset>13335</wp:posOffset>
                      </wp:positionH>
                      <wp:positionV relativeFrom="paragraph">
                        <wp:posOffset>176530</wp:posOffset>
                      </wp:positionV>
                      <wp:extent cx="1209040" cy="1645920"/>
                      <wp:effectExtent l="0" t="0" r="10160" b="1143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1645920"/>
                              </a:xfrm>
                              <a:prstGeom prst="rect">
                                <a:avLst/>
                              </a:prstGeom>
                              <a:solidFill>
                                <a:srgbClr val="FFFFFF"/>
                              </a:solidFill>
                              <a:ln w="9525">
                                <a:solidFill>
                                  <a:srgbClr val="000000"/>
                                </a:solidFill>
                                <a:miter lim="800000"/>
                                <a:headEnd/>
                                <a:tailEnd/>
                              </a:ln>
                            </wps:spPr>
                            <wps:txbx>
                              <w:txbxContent>
                                <w:p w14:paraId="1A60A907" w14:textId="319EA780" w:rsidR="00DF010C" w:rsidRDefault="00C67C0D">
                                  <w:r>
                                    <w:rPr>
                                      <w:noProof/>
                                      <w:lang w:eastAsia="tr-TR"/>
                                    </w:rPr>
                                    <w:drawing>
                                      <wp:inline distT="0" distB="0" distL="0" distR="0" wp14:anchorId="2E8CA2EE" wp14:editId="2E4A4BCC">
                                        <wp:extent cx="1041722" cy="1714369"/>
                                        <wp:effectExtent l="0" t="0" r="635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53891" cy="17343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4AB785" id="_x0000_t202" coordsize="21600,21600" o:spt="202" path="m,l,21600r21600,l21600,xe">
                      <v:stroke joinstyle="miter"/>
                      <v:path gradientshapeok="t" o:connecttype="rect"/>
                    </v:shapetype>
                    <v:shape id="Metin Kutusu 2" o:spid="_x0000_s1026" type="#_x0000_t202" style="position:absolute;left:0;text-align:left;margin-left:1.05pt;margin-top:13.9pt;width:95.2pt;height:129.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OKgIAAEsEAAAOAAAAZHJzL2Uyb0RvYy54bWysVG1v0zAQ/o7Ef7D8neZF7bZGTafRUYTY&#10;AGnwAxzHaSxsn7HdJuPX7+x0pRrwBeEP1jl3fnz3PHdZXY9akYNwXoKpaTHLKRGGQyvNrqbfvm7f&#10;XFHiAzMtU2BETR+Fp9fr169Wg61ECT2oVjiCIMZXg61pH4KtsszzXmjmZ2CFQWcHTrOAR7fLWscG&#10;RNcqK/P8IhvAtdYBF97j19vJSdcJv+sED5+7zotAVE0xt5B2l/Ym7tl6xaqdY7aX/JgG+4csNJMG&#10;Hz1B3bLAyN7J36C05A48dGHGQWfQdZKLVANWU+QvqnnomRWpFiTH2xNN/v/B8k+HL47ItqZlcUmJ&#10;YRpFuhdBGvJxH/Z+T8rI0WB9haEPFoPD+BZG1DrV6+0d8O+eGNj0zOzEjXMw9IK1mGMRb2ZnVycc&#10;H0Ga4R5afIrtAySgsXM6EoiUEERHrR5P+ogxEB6fLPNlPkcXR19xMV8sy6Rgxqrn69b58F6AJtGo&#10;qcMGSPDscOdDTIdVzyHxNQ9KtlupVDq4XbNRjhwYNss2rVTBizBlyFDT5aJcTAz8FSJP608QWgbs&#10;eiV1Ta9OQayKvL0zberJwKSabExZmSORkbuJxTA241GYBtpHpNTB1N04jWj04H5SMmBn19T/2DMn&#10;KFEfDMqyLOaRw5AO88Ulckjcuac59zDDEaqmgZLJ3IQ0PpEwAzcoXycTsVHnKZNjrtixie/jdMWR&#10;OD+nqF//gPUTAAAA//8DAFBLAwQUAAYACAAAACEAqAJOfN4AAAAIAQAADwAAAGRycy9kb3ducmV2&#10;LnhtbEyPQU/DMAyF70j8h8hIXBBLV2DtStMJIYHgBtsE16zx2orGKUnWlX+Pd4KTZb+n5++Vq8n2&#10;YkQfOkcK5rMEBFLtTEeNgu3m6ToHEaImo3tHqOAHA6yq87NSF8Yd6R3HdWwEh1AotII2xqGQMtQt&#10;Wh1mbkBibe+81ZFX30jj9ZHDbS/TJFlIqzviD60e8LHF+mt9sAry25fxM7zevH3Ui32/jFfZ+Pzt&#10;lbq8mB7uQUSc4p8ZTviMDhUz7dyBTBC9gnTORh4ZFzjJy/QOxI4PeZaArEr5v0D1CwAA//8DAFBL&#10;AQItABQABgAIAAAAIQC2gziS/gAAAOEBAAATAAAAAAAAAAAAAAAAAAAAAABbQ29udGVudF9UeXBl&#10;c10ueG1sUEsBAi0AFAAGAAgAAAAhADj9If/WAAAAlAEAAAsAAAAAAAAAAAAAAAAALwEAAF9yZWxz&#10;Ly5yZWxzUEsBAi0AFAAGAAgAAAAhAOP7s84qAgAASwQAAA4AAAAAAAAAAAAAAAAALgIAAGRycy9l&#10;Mm9Eb2MueG1sUEsBAi0AFAAGAAgAAAAhAKgCTnzeAAAACAEAAA8AAAAAAAAAAAAAAAAAhAQAAGRy&#10;cy9kb3ducmV2LnhtbFBLBQYAAAAABAAEAPMAAACPBQAAAAA=&#10;">
                      <v:textbox>
                        <w:txbxContent>
                          <w:p w14:paraId="1A60A907" w14:textId="319EA780" w:rsidR="00DF010C" w:rsidRDefault="00C67C0D">
                            <w:r>
                              <w:rPr>
                                <w:noProof/>
                                <w:lang w:eastAsia="tr-TR"/>
                              </w:rPr>
                              <w:drawing>
                                <wp:inline distT="0" distB="0" distL="0" distR="0" wp14:anchorId="2E8CA2EE" wp14:editId="2E4A4BCC">
                                  <wp:extent cx="1041722" cy="1714369"/>
                                  <wp:effectExtent l="0" t="0" r="635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53891" cy="1734395"/>
                                          </a:xfrm>
                                          <a:prstGeom prst="rect">
                                            <a:avLst/>
                                          </a:prstGeom>
                                        </pic:spPr>
                                      </pic:pic>
                                    </a:graphicData>
                                  </a:graphic>
                                </wp:inline>
                              </w:drawing>
                            </w:r>
                          </w:p>
                        </w:txbxContent>
                      </v:textbox>
                      <w10:wrap type="square"/>
                    </v:shape>
                  </w:pict>
                </mc:Fallback>
              </mc:AlternateContent>
            </w:r>
          </w:p>
        </w:tc>
      </w:tr>
    </w:tbl>
    <w:p w14:paraId="5E2418E6" w14:textId="10404E45" w:rsidR="00556767" w:rsidRPr="00382F34" w:rsidRDefault="00556767" w:rsidP="00A00234">
      <w:pPr>
        <w:jc w:val="both"/>
        <w:rPr>
          <w:rFonts w:ascii="Times New Roman" w:hAnsi="Times New Roman" w:cs="Times New Roman"/>
          <w:b/>
          <w:bCs/>
        </w:rPr>
      </w:pPr>
      <w:r w:rsidRPr="00382F34">
        <w:rPr>
          <w:rFonts w:ascii="Times New Roman" w:hAnsi="Times New Roman" w:cs="Times New Roman"/>
          <w:b/>
          <w:bCs/>
        </w:rPr>
        <w:t xml:space="preserve">  </w:t>
      </w:r>
      <w:r w:rsidRPr="00382F34">
        <w:rPr>
          <w:rFonts w:ascii="Times New Roman" w:hAnsi="Times New Roman" w:cs="Times New Roman"/>
          <w:b/>
          <w:bCs/>
          <w:color w:val="FF0000"/>
        </w:rPr>
        <w:t>Kişisel Bilgiler</w:t>
      </w:r>
    </w:p>
    <w:p w14:paraId="29DC1D07" w14:textId="77777777" w:rsidR="00556767" w:rsidRPr="00382F34" w:rsidRDefault="00556767" w:rsidP="00A00234">
      <w:pPr>
        <w:numPr>
          <w:ilvl w:val="0"/>
          <w:numId w:val="2"/>
        </w:numPr>
        <w:jc w:val="both"/>
        <w:rPr>
          <w:rFonts w:ascii="Times New Roman" w:hAnsi="Times New Roman" w:cs="Times New Roman"/>
        </w:rPr>
      </w:pPr>
      <w:r w:rsidRPr="00382F34">
        <w:rPr>
          <w:rFonts w:ascii="Times New Roman" w:hAnsi="Times New Roman" w:cs="Times New Roman"/>
          <w:b/>
          <w:bCs/>
        </w:rPr>
        <w:t>Uyruğu:</w:t>
      </w:r>
      <w:r w:rsidRPr="00382F34">
        <w:rPr>
          <w:rFonts w:ascii="Times New Roman" w:hAnsi="Times New Roman" w:cs="Times New Roman"/>
        </w:rPr>
        <w:t xml:space="preserve"> T.C.</w:t>
      </w:r>
    </w:p>
    <w:p w14:paraId="7C52577A" w14:textId="5913DC84" w:rsidR="00556767" w:rsidRPr="00382F34" w:rsidRDefault="00556767" w:rsidP="00382F34">
      <w:pPr>
        <w:numPr>
          <w:ilvl w:val="0"/>
          <w:numId w:val="2"/>
        </w:numPr>
        <w:jc w:val="both"/>
        <w:rPr>
          <w:rFonts w:ascii="Times New Roman" w:hAnsi="Times New Roman" w:cs="Times New Roman"/>
        </w:rPr>
      </w:pPr>
      <w:r w:rsidRPr="00382F34">
        <w:rPr>
          <w:rFonts w:ascii="Times New Roman" w:hAnsi="Times New Roman" w:cs="Times New Roman"/>
          <w:b/>
          <w:bCs/>
        </w:rPr>
        <w:t>Doğum Yeri:</w:t>
      </w:r>
      <w:r w:rsidRPr="00382F34">
        <w:rPr>
          <w:rFonts w:ascii="Times New Roman" w:hAnsi="Times New Roman" w:cs="Times New Roman"/>
        </w:rPr>
        <w:t xml:space="preserve"> </w:t>
      </w:r>
      <w:r w:rsidR="00382F34" w:rsidRPr="00382F34">
        <w:rPr>
          <w:rFonts w:ascii="Times New Roman" w:hAnsi="Times New Roman" w:cs="Times New Roman"/>
        </w:rPr>
        <w:t>Sivas</w:t>
      </w:r>
      <w:r w:rsidR="007C518E">
        <w:rPr>
          <w:rFonts w:ascii="Times New Roman" w:hAnsi="Times New Roman" w:cs="Times New Roman"/>
        </w:rPr>
        <w:t xml:space="preserve"> </w:t>
      </w:r>
      <w:r w:rsidR="00382F34" w:rsidRPr="00382F34">
        <w:rPr>
          <w:rFonts w:ascii="Times New Roman" w:hAnsi="Times New Roman" w:cs="Times New Roman"/>
        </w:rPr>
        <w:t>/</w:t>
      </w:r>
      <w:r w:rsidR="007C518E">
        <w:rPr>
          <w:rFonts w:ascii="Times New Roman" w:hAnsi="Times New Roman" w:cs="Times New Roman"/>
        </w:rPr>
        <w:t xml:space="preserve"> S</w:t>
      </w:r>
      <w:r w:rsidR="00382F34" w:rsidRPr="00382F34">
        <w:rPr>
          <w:rFonts w:ascii="Times New Roman" w:hAnsi="Times New Roman" w:cs="Times New Roman"/>
        </w:rPr>
        <w:t>uşehri</w:t>
      </w:r>
    </w:p>
    <w:p w14:paraId="7DF2DD86" w14:textId="73967762" w:rsidR="00556767" w:rsidRPr="00382F34" w:rsidRDefault="00556767" w:rsidP="00382F34">
      <w:pPr>
        <w:numPr>
          <w:ilvl w:val="0"/>
          <w:numId w:val="2"/>
        </w:numPr>
        <w:jc w:val="both"/>
        <w:rPr>
          <w:rFonts w:ascii="Times New Roman" w:hAnsi="Times New Roman" w:cs="Times New Roman"/>
        </w:rPr>
      </w:pPr>
      <w:r w:rsidRPr="00382F34">
        <w:rPr>
          <w:rFonts w:ascii="Times New Roman" w:hAnsi="Times New Roman" w:cs="Times New Roman"/>
          <w:b/>
          <w:bCs/>
        </w:rPr>
        <w:t>Doğum Tarihi:</w:t>
      </w:r>
      <w:r w:rsidRPr="00382F34">
        <w:rPr>
          <w:rFonts w:ascii="Times New Roman" w:hAnsi="Times New Roman" w:cs="Times New Roman"/>
        </w:rPr>
        <w:t xml:space="preserve"> </w:t>
      </w:r>
      <w:r w:rsidR="00382F34" w:rsidRPr="00382F34">
        <w:rPr>
          <w:rFonts w:ascii="Times New Roman" w:hAnsi="Times New Roman" w:cs="Times New Roman"/>
        </w:rPr>
        <w:t>29.06.1983</w:t>
      </w:r>
    </w:p>
    <w:p w14:paraId="692967C5" w14:textId="77777777" w:rsidR="00556767" w:rsidRPr="00382F34" w:rsidRDefault="00556767" w:rsidP="00A00234">
      <w:pPr>
        <w:numPr>
          <w:ilvl w:val="0"/>
          <w:numId w:val="2"/>
        </w:numPr>
        <w:jc w:val="both"/>
        <w:rPr>
          <w:rFonts w:ascii="Times New Roman" w:hAnsi="Times New Roman" w:cs="Times New Roman"/>
        </w:rPr>
      </w:pPr>
      <w:r w:rsidRPr="00382F34">
        <w:rPr>
          <w:rFonts w:ascii="Times New Roman" w:hAnsi="Times New Roman" w:cs="Times New Roman"/>
          <w:b/>
          <w:bCs/>
        </w:rPr>
        <w:t>Medeni Durumu:</w:t>
      </w:r>
      <w:r w:rsidRPr="00382F34">
        <w:rPr>
          <w:rFonts w:ascii="Times New Roman" w:hAnsi="Times New Roman" w:cs="Times New Roman"/>
        </w:rPr>
        <w:t xml:space="preserve"> Bekar</w:t>
      </w:r>
    </w:p>
    <w:p w14:paraId="747EE7C6" w14:textId="150E8C1A" w:rsidR="00556767" w:rsidRPr="00382F34" w:rsidRDefault="00556767" w:rsidP="00A00234">
      <w:pPr>
        <w:numPr>
          <w:ilvl w:val="0"/>
          <w:numId w:val="2"/>
        </w:numPr>
        <w:jc w:val="both"/>
        <w:rPr>
          <w:rFonts w:ascii="Times New Roman" w:hAnsi="Times New Roman" w:cs="Times New Roman"/>
        </w:rPr>
      </w:pPr>
      <w:r w:rsidRPr="00382F34">
        <w:rPr>
          <w:rFonts w:ascii="Times New Roman" w:hAnsi="Times New Roman" w:cs="Times New Roman"/>
          <w:b/>
          <w:bCs/>
        </w:rPr>
        <w:t>Sürücü Belgesi:</w:t>
      </w:r>
      <w:r w:rsidRPr="00382F34">
        <w:rPr>
          <w:rFonts w:ascii="Times New Roman" w:hAnsi="Times New Roman" w:cs="Times New Roman"/>
        </w:rPr>
        <w:t xml:space="preserve"> </w:t>
      </w:r>
      <w:r w:rsidR="00EE4798" w:rsidRPr="00382F34">
        <w:rPr>
          <w:rFonts w:ascii="Times New Roman" w:hAnsi="Times New Roman" w:cs="Times New Roman"/>
        </w:rPr>
        <w:t>B sınıfı</w:t>
      </w:r>
    </w:p>
    <w:p w14:paraId="503A65D2" w14:textId="77777777" w:rsidR="00556767" w:rsidRPr="00382F34" w:rsidRDefault="00556767" w:rsidP="00A00234">
      <w:pPr>
        <w:jc w:val="both"/>
        <w:rPr>
          <w:rFonts w:ascii="Times New Roman" w:hAnsi="Times New Roman" w:cs="Times New Roman"/>
          <w:color w:val="FF0000"/>
        </w:rPr>
      </w:pPr>
      <w:r w:rsidRPr="00382F34">
        <w:rPr>
          <w:rFonts w:ascii="Times New Roman" w:hAnsi="Times New Roman" w:cs="Times New Roman"/>
          <w:b/>
          <w:bCs/>
          <w:color w:val="FF0000"/>
        </w:rPr>
        <w:t>Eğitim</w:t>
      </w:r>
    </w:p>
    <w:p w14:paraId="6B60FEDB" w14:textId="2C8CEF15" w:rsidR="00556767" w:rsidRPr="00382F34" w:rsidRDefault="00EE4798" w:rsidP="00A00234">
      <w:pPr>
        <w:numPr>
          <w:ilvl w:val="0"/>
          <w:numId w:val="3"/>
        </w:numPr>
        <w:jc w:val="both"/>
        <w:rPr>
          <w:rFonts w:ascii="Times New Roman" w:hAnsi="Times New Roman" w:cs="Times New Roman"/>
        </w:rPr>
      </w:pPr>
      <w:r w:rsidRPr="00382F34">
        <w:rPr>
          <w:rFonts w:ascii="Times New Roman" w:hAnsi="Times New Roman" w:cs="Times New Roman"/>
        </w:rPr>
        <w:t>ANADOLU ÜNİVERSİTESİ 2012/2016 Kamu Yönetimi</w:t>
      </w:r>
    </w:p>
    <w:p w14:paraId="35BCD6AA" w14:textId="66CE4CF1" w:rsidR="00EE4798" w:rsidRPr="00382F34" w:rsidRDefault="00EE4798" w:rsidP="00A00234">
      <w:pPr>
        <w:numPr>
          <w:ilvl w:val="0"/>
          <w:numId w:val="3"/>
        </w:numPr>
        <w:jc w:val="both"/>
        <w:rPr>
          <w:rFonts w:ascii="Times New Roman" w:hAnsi="Times New Roman" w:cs="Times New Roman"/>
        </w:rPr>
      </w:pPr>
      <w:r w:rsidRPr="00382F34">
        <w:rPr>
          <w:rFonts w:ascii="Times New Roman" w:hAnsi="Times New Roman" w:cs="Times New Roman"/>
        </w:rPr>
        <w:t>SEYRANBAĞLARI LİSESİ 1997/2000</w:t>
      </w:r>
    </w:p>
    <w:p w14:paraId="3140CB18" w14:textId="77777777" w:rsidR="00556767" w:rsidRPr="00382F34" w:rsidRDefault="00556767" w:rsidP="00A00234">
      <w:pPr>
        <w:jc w:val="both"/>
        <w:rPr>
          <w:rFonts w:ascii="Times New Roman" w:hAnsi="Times New Roman" w:cs="Times New Roman"/>
          <w:color w:val="FF0000"/>
        </w:rPr>
      </w:pPr>
      <w:r w:rsidRPr="00382F34">
        <w:rPr>
          <w:rFonts w:ascii="Times New Roman" w:hAnsi="Times New Roman" w:cs="Times New Roman"/>
          <w:b/>
          <w:bCs/>
          <w:color w:val="FF0000"/>
        </w:rPr>
        <w:t>Yabancı Dil Bilgisi</w:t>
      </w:r>
    </w:p>
    <w:p w14:paraId="1DBC1790" w14:textId="77777777" w:rsidR="00556767" w:rsidRPr="00382F34" w:rsidRDefault="00556767" w:rsidP="00A00234">
      <w:pPr>
        <w:numPr>
          <w:ilvl w:val="0"/>
          <w:numId w:val="4"/>
        </w:numPr>
        <w:jc w:val="both"/>
        <w:rPr>
          <w:rFonts w:ascii="Times New Roman" w:hAnsi="Times New Roman" w:cs="Times New Roman"/>
        </w:rPr>
      </w:pPr>
      <w:r w:rsidRPr="00382F34">
        <w:rPr>
          <w:rFonts w:ascii="Times New Roman" w:hAnsi="Times New Roman" w:cs="Times New Roman"/>
          <w:b/>
          <w:bCs/>
        </w:rPr>
        <w:t>İngilizce:</w:t>
      </w:r>
      <w:r w:rsidRPr="00382F34">
        <w:rPr>
          <w:rFonts w:ascii="Times New Roman" w:hAnsi="Times New Roman" w:cs="Times New Roman"/>
        </w:rPr>
        <w:t xml:space="preserve"> </w:t>
      </w:r>
    </w:p>
    <w:p w14:paraId="53E0B080" w14:textId="474638A0" w:rsidR="00556767" w:rsidRPr="00382F34" w:rsidRDefault="00556767" w:rsidP="00A00234">
      <w:pPr>
        <w:numPr>
          <w:ilvl w:val="1"/>
          <w:numId w:val="4"/>
        </w:numPr>
        <w:jc w:val="both"/>
        <w:rPr>
          <w:rFonts w:ascii="Times New Roman" w:hAnsi="Times New Roman" w:cs="Times New Roman"/>
        </w:rPr>
      </w:pPr>
      <w:r w:rsidRPr="00382F34">
        <w:rPr>
          <w:rFonts w:ascii="Times New Roman" w:hAnsi="Times New Roman" w:cs="Times New Roman"/>
        </w:rPr>
        <w:t xml:space="preserve">Okuma: </w:t>
      </w:r>
      <w:r w:rsidR="00FC0C76" w:rsidRPr="00382F34">
        <w:rPr>
          <w:rFonts w:ascii="Times New Roman" w:hAnsi="Times New Roman" w:cs="Times New Roman"/>
        </w:rPr>
        <w:t>Giriş</w:t>
      </w:r>
    </w:p>
    <w:p w14:paraId="6DDFF963" w14:textId="33CD39ED" w:rsidR="00556767" w:rsidRPr="00382F34" w:rsidRDefault="00556767" w:rsidP="00A00234">
      <w:pPr>
        <w:numPr>
          <w:ilvl w:val="1"/>
          <w:numId w:val="4"/>
        </w:numPr>
        <w:jc w:val="both"/>
        <w:rPr>
          <w:rFonts w:ascii="Times New Roman" w:hAnsi="Times New Roman" w:cs="Times New Roman"/>
        </w:rPr>
      </w:pPr>
      <w:r w:rsidRPr="00382F34">
        <w:rPr>
          <w:rFonts w:ascii="Times New Roman" w:hAnsi="Times New Roman" w:cs="Times New Roman"/>
        </w:rPr>
        <w:t xml:space="preserve">Yazma: </w:t>
      </w:r>
      <w:r w:rsidR="003D198C" w:rsidRPr="00382F34">
        <w:rPr>
          <w:rFonts w:ascii="Times New Roman" w:hAnsi="Times New Roman" w:cs="Times New Roman"/>
        </w:rPr>
        <w:t>Giriş</w:t>
      </w:r>
    </w:p>
    <w:p w14:paraId="446F3178" w14:textId="387C5458" w:rsidR="00556767" w:rsidRPr="00382F34" w:rsidRDefault="00556767" w:rsidP="00A00234">
      <w:pPr>
        <w:numPr>
          <w:ilvl w:val="1"/>
          <w:numId w:val="4"/>
        </w:numPr>
        <w:jc w:val="both"/>
        <w:rPr>
          <w:rFonts w:ascii="Times New Roman" w:hAnsi="Times New Roman" w:cs="Times New Roman"/>
        </w:rPr>
      </w:pPr>
      <w:r w:rsidRPr="00382F34">
        <w:rPr>
          <w:rFonts w:ascii="Times New Roman" w:hAnsi="Times New Roman" w:cs="Times New Roman"/>
        </w:rPr>
        <w:t xml:space="preserve">Konuşma: </w:t>
      </w:r>
      <w:r w:rsidR="00FC0C76" w:rsidRPr="00382F34">
        <w:rPr>
          <w:rFonts w:ascii="Times New Roman" w:hAnsi="Times New Roman" w:cs="Times New Roman"/>
        </w:rPr>
        <w:t>Giriş</w:t>
      </w:r>
    </w:p>
    <w:p w14:paraId="78C98EA6" w14:textId="77777777" w:rsidR="00556767" w:rsidRPr="00382F34" w:rsidRDefault="00556767" w:rsidP="00A00234">
      <w:pPr>
        <w:jc w:val="both"/>
        <w:rPr>
          <w:rFonts w:ascii="Times New Roman" w:hAnsi="Times New Roman" w:cs="Times New Roman"/>
          <w:color w:val="FF0000"/>
        </w:rPr>
      </w:pPr>
      <w:r w:rsidRPr="00382F34">
        <w:rPr>
          <w:rFonts w:ascii="Times New Roman" w:hAnsi="Times New Roman" w:cs="Times New Roman"/>
          <w:b/>
          <w:bCs/>
          <w:color w:val="FF0000"/>
        </w:rPr>
        <w:t>İş Deneyimi</w:t>
      </w:r>
    </w:p>
    <w:p w14:paraId="557473B0" w14:textId="2C59B225" w:rsidR="00F1739F" w:rsidRPr="00382F34" w:rsidRDefault="00F1739F" w:rsidP="00F1739F">
      <w:pPr>
        <w:pStyle w:val="NormalWeb"/>
        <w:ind w:left="720"/>
        <w:jc w:val="both"/>
        <w:rPr>
          <w:b/>
        </w:rPr>
      </w:pPr>
      <w:r w:rsidRPr="00382F34">
        <w:rPr>
          <w:b/>
        </w:rPr>
        <w:t>Fastsoft Bilişim Teknoloji A.Ş-Ankara-202</w:t>
      </w:r>
      <w:r>
        <w:rPr>
          <w:b/>
        </w:rPr>
        <w:t>0</w:t>
      </w:r>
      <w:r w:rsidRPr="00382F34">
        <w:rPr>
          <w:b/>
        </w:rPr>
        <w:t>/202</w:t>
      </w:r>
      <w:r>
        <w:rPr>
          <w:b/>
        </w:rPr>
        <w:t>5</w:t>
      </w:r>
    </w:p>
    <w:p w14:paraId="7C7EC5A8" w14:textId="3AD0175A" w:rsidR="007C518E" w:rsidRDefault="007C518E" w:rsidP="007C518E">
      <w:pPr>
        <w:pStyle w:val="NormalWeb"/>
        <w:ind w:left="720"/>
        <w:jc w:val="both"/>
        <w:rPr>
          <w:b/>
          <w:color w:val="FF0000"/>
        </w:rPr>
      </w:pPr>
      <w:r>
        <w:rPr>
          <w:b/>
          <w:color w:val="FF0000"/>
        </w:rPr>
        <w:t xml:space="preserve">Harcama Yönetim </w:t>
      </w:r>
      <w:r w:rsidR="00905016">
        <w:rPr>
          <w:b/>
          <w:color w:val="FF0000"/>
        </w:rPr>
        <w:t>Sistemleri-</w:t>
      </w:r>
      <w:r>
        <w:rPr>
          <w:b/>
          <w:color w:val="FF0000"/>
        </w:rPr>
        <w:t xml:space="preserve"> Yazılım</w:t>
      </w:r>
      <w:r w:rsidRPr="00382F34">
        <w:rPr>
          <w:b/>
          <w:color w:val="FF0000"/>
        </w:rPr>
        <w:t xml:space="preserve"> </w:t>
      </w:r>
      <w:r w:rsidR="00905016" w:rsidRPr="00382F34">
        <w:rPr>
          <w:b/>
          <w:color w:val="FF0000"/>
        </w:rPr>
        <w:t>T</w:t>
      </w:r>
      <w:r w:rsidR="00905016">
        <w:rPr>
          <w:b/>
          <w:color w:val="FF0000"/>
        </w:rPr>
        <w:t xml:space="preserve">est </w:t>
      </w:r>
      <w:r w:rsidR="00905016" w:rsidRPr="00382F34">
        <w:rPr>
          <w:b/>
          <w:color w:val="FF0000"/>
        </w:rPr>
        <w:t>Uzmanı</w:t>
      </w:r>
      <w:r w:rsidRPr="00382F34">
        <w:rPr>
          <w:b/>
          <w:color w:val="FF0000"/>
        </w:rPr>
        <w:t xml:space="preserve"> / İ</w:t>
      </w:r>
      <w:r>
        <w:rPr>
          <w:b/>
          <w:color w:val="FF0000"/>
        </w:rPr>
        <w:t>ş Analisti</w:t>
      </w:r>
    </w:p>
    <w:p w14:paraId="5EA76F7D" w14:textId="77777777" w:rsidR="00A40E57" w:rsidRDefault="00905016" w:rsidP="00A40E57">
      <w:pPr>
        <w:pStyle w:val="NormalWeb"/>
        <w:ind w:left="720"/>
        <w:jc w:val="both"/>
      </w:pPr>
      <w:r>
        <w:t xml:space="preserve">Sağlık Bakanlığına bağlı </w:t>
      </w:r>
      <w:r w:rsidR="00A40E57">
        <w:t>İl Sağlık Müdürlüklerinde</w:t>
      </w:r>
      <w:r w:rsidR="00F2252E" w:rsidRPr="00905016">
        <w:t xml:space="preserve"> </w:t>
      </w:r>
      <w:r>
        <w:t>k</w:t>
      </w:r>
      <w:r w:rsidR="00F2252E" w:rsidRPr="00905016">
        <w:t xml:space="preserve">ullanılan </w:t>
      </w:r>
      <w:r w:rsidR="00A40E57">
        <w:t>“</w:t>
      </w:r>
      <w:r>
        <w:t>H</w:t>
      </w:r>
      <w:r w:rsidR="00F2252E" w:rsidRPr="00905016">
        <w:t>arcama Yönetim Sisteminin</w:t>
      </w:r>
      <w:r w:rsidR="00A40E57">
        <w:t>”</w:t>
      </w:r>
      <w:r w:rsidR="00F2252E" w:rsidRPr="00905016">
        <w:t xml:space="preserve"> </w:t>
      </w:r>
      <w:r>
        <w:t>k</w:t>
      </w:r>
      <w:r w:rsidR="00F2252E" w:rsidRPr="00905016">
        <w:t xml:space="preserve">urumsal </w:t>
      </w:r>
      <w:r>
        <w:t>a</w:t>
      </w:r>
      <w:r w:rsidR="00F2252E" w:rsidRPr="00905016">
        <w:t xml:space="preserve">nlamda </w:t>
      </w:r>
      <w:r>
        <w:t>a</w:t>
      </w:r>
      <w:r w:rsidR="00F2252E" w:rsidRPr="00905016">
        <w:t xml:space="preserve">ktife </w:t>
      </w:r>
      <w:r>
        <w:t>a</w:t>
      </w:r>
      <w:r w:rsidR="00F2252E" w:rsidRPr="00905016">
        <w:t xml:space="preserve">lınması </w:t>
      </w:r>
      <w:r>
        <w:t>t</w:t>
      </w:r>
      <w:r w:rsidR="00F2252E" w:rsidRPr="00905016">
        <w:t xml:space="preserve">üm </w:t>
      </w:r>
      <w:r>
        <w:t>h</w:t>
      </w:r>
      <w:r w:rsidR="00F2252E" w:rsidRPr="00905016">
        <w:t xml:space="preserve">astaneler </w:t>
      </w:r>
      <w:r>
        <w:t>t</w:t>
      </w:r>
      <w:r w:rsidR="00F2252E" w:rsidRPr="00905016">
        <w:t>arafından devamlılığının sağlanması.</w:t>
      </w:r>
      <w:r>
        <w:t xml:space="preserve"> Desteğinin verilmesi, eğitimlerin verilmesi ve kullanım kılavuzlarının hazırlanması konusunda çalıştım. Bu aşamalarda meydana gelebilecek hataların yazılım testlerinin gerçekleştirilmesi, hataların tespit edilmesi</w:t>
      </w:r>
      <w:r w:rsidR="00F1739F">
        <w:t>,</w:t>
      </w:r>
      <w:r w:rsidR="00A40E57">
        <w:t xml:space="preserve"> analizinin yapılması,</w:t>
      </w:r>
      <w:r w:rsidR="00F1739F">
        <w:t xml:space="preserve"> </w:t>
      </w:r>
      <w:proofErr w:type="spellStart"/>
      <w:r>
        <w:t>PBI</w:t>
      </w:r>
      <w:r w:rsidR="00F1739F">
        <w:t>’laştırılarak</w:t>
      </w:r>
      <w:proofErr w:type="spellEnd"/>
      <w:r w:rsidR="00F1739F">
        <w:t xml:space="preserve"> yazılım tarafına bildirilmesi, yazılım geliştirme sonrasında testlerin yapılması konularında çalıştım. </w:t>
      </w:r>
    </w:p>
    <w:p w14:paraId="694400CF" w14:textId="77777777" w:rsidR="00A40E57" w:rsidRDefault="00A40E57">
      <w:pPr>
        <w:rPr>
          <w:rFonts w:ascii="Times New Roman" w:eastAsia="Times New Roman" w:hAnsi="Times New Roman" w:cs="Times New Roman"/>
          <w:kern w:val="0"/>
          <w:sz w:val="24"/>
          <w:szCs w:val="24"/>
          <w:lang w:eastAsia="tr-TR"/>
          <w14:ligatures w14:val="none"/>
        </w:rPr>
      </w:pPr>
      <w:r>
        <w:br w:type="page"/>
      </w:r>
    </w:p>
    <w:p w14:paraId="7D6F63A7" w14:textId="586D041F" w:rsidR="00A40E57" w:rsidRDefault="00F1739F" w:rsidP="00A40E57">
      <w:pPr>
        <w:pStyle w:val="NormalWeb"/>
        <w:ind w:left="720"/>
        <w:jc w:val="both"/>
      </w:pPr>
      <w:r>
        <w:lastRenderedPageBreak/>
        <w:t>Talep Takip Sistemi, Doğrudan Temin, İhale, Muhasebe, Hastane Bütçesi, Stok Takip Sistemi gibi modüllerde yapılacak işlemlerin işlem adımları ve nasıl yapılması gerekliliği konusunda değişen mevzuat konularının takibi ve yazılıma yansıtılmasının sağlanması konularında İş analisti olarak aktif görev aldım.</w:t>
      </w:r>
    </w:p>
    <w:p w14:paraId="5CCE539B" w14:textId="77777777" w:rsidR="00A40E57" w:rsidRDefault="00A40E57" w:rsidP="00A40E57">
      <w:pPr>
        <w:pStyle w:val="NormalWeb"/>
        <w:ind w:left="720"/>
        <w:jc w:val="both"/>
      </w:pPr>
    </w:p>
    <w:p w14:paraId="1B12676C" w14:textId="77777777" w:rsidR="00A40E57" w:rsidRPr="00556767" w:rsidRDefault="00A40E57" w:rsidP="00A40E57">
      <w:pPr>
        <w:numPr>
          <w:ilvl w:val="1"/>
          <w:numId w:val="5"/>
        </w:numPr>
        <w:rPr>
          <w:rFonts w:ascii="12" w:hAnsi="12"/>
          <w:color w:val="FF0000"/>
        </w:rPr>
      </w:pPr>
      <w:r w:rsidRPr="00556767">
        <w:rPr>
          <w:rFonts w:ascii="12" w:hAnsi="12"/>
          <w:b/>
          <w:bCs/>
          <w:color w:val="FF0000"/>
        </w:rPr>
        <w:t>Görev ve Sorumluluklar:</w:t>
      </w:r>
      <w:r w:rsidRPr="00556767">
        <w:rPr>
          <w:rFonts w:ascii="12" w:hAnsi="12"/>
          <w:color w:val="FF0000"/>
        </w:rPr>
        <w:t xml:space="preserve"> </w:t>
      </w:r>
    </w:p>
    <w:p w14:paraId="2C164E76" w14:textId="5D645047" w:rsidR="00A40E57" w:rsidRPr="00556767" w:rsidRDefault="00A40E57" w:rsidP="00A40E57">
      <w:pPr>
        <w:numPr>
          <w:ilvl w:val="2"/>
          <w:numId w:val="5"/>
        </w:numPr>
        <w:rPr>
          <w:rFonts w:ascii="12" w:hAnsi="12"/>
        </w:rPr>
      </w:pPr>
      <w:r>
        <w:rPr>
          <w:rFonts w:ascii="12" w:hAnsi="12"/>
        </w:rPr>
        <w:t>Harcama Yönetim</w:t>
      </w:r>
      <w:r w:rsidRPr="00556767">
        <w:rPr>
          <w:rFonts w:ascii="12" w:hAnsi="12"/>
        </w:rPr>
        <w:t xml:space="preserve"> İstanbul, Ankara, Bursa, Eskişehir, Tokat, Çorum, Amasya, Muş, Mardin, Manisa ve Kayseri İl Sağlık Müdürlüğü için canlı ortamda çalışan projeye destek verdim.</w:t>
      </w:r>
    </w:p>
    <w:p w14:paraId="6ECCCF7E" w14:textId="77777777" w:rsidR="00A40E57" w:rsidRPr="00556767" w:rsidRDefault="00A40E57" w:rsidP="00A40E57">
      <w:pPr>
        <w:numPr>
          <w:ilvl w:val="2"/>
          <w:numId w:val="5"/>
        </w:numPr>
        <w:rPr>
          <w:rFonts w:ascii="12" w:hAnsi="12"/>
        </w:rPr>
      </w:pPr>
      <w:r w:rsidRPr="00556767">
        <w:rPr>
          <w:rFonts w:ascii="12" w:hAnsi="12"/>
        </w:rPr>
        <w:t xml:space="preserve">Talep Takip uygulamasında talep, sipariş ve stok yönetimi üzerine, Satın alma uygulamasında Doğrudan Temin ve İhale süreçleri üzerine, Muhasebe için ise Bütçe, </w:t>
      </w:r>
      <w:proofErr w:type="spellStart"/>
      <w:r w:rsidRPr="00556767">
        <w:rPr>
          <w:rFonts w:ascii="12" w:hAnsi="12"/>
        </w:rPr>
        <w:t>Hakediş</w:t>
      </w:r>
      <w:proofErr w:type="spellEnd"/>
      <w:r w:rsidRPr="00556767">
        <w:rPr>
          <w:rFonts w:ascii="12" w:hAnsi="12"/>
        </w:rPr>
        <w:t xml:space="preserve"> ve Ödeme süreçleri üzerine çalıştım.</w:t>
      </w:r>
    </w:p>
    <w:p w14:paraId="55501242" w14:textId="77777777" w:rsidR="00A40E57" w:rsidRPr="00556767" w:rsidRDefault="00A40E57" w:rsidP="00A40E57">
      <w:pPr>
        <w:numPr>
          <w:ilvl w:val="2"/>
          <w:numId w:val="5"/>
        </w:numPr>
        <w:rPr>
          <w:rFonts w:ascii="12" w:hAnsi="12"/>
        </w:rPr>
      </w:pPr>
      <w:r w:rsidRPr="00556767">
        <w:rPr>
          <w:rFonts w:ascii="12" w:hAnsi="12"/>
        </w:rPr>
        <w:t>Kamu kurumları tarafından kullanılan web tabanlı uygulamamızda kurumlar için talep takip ve yönetimi, ihale, doğrudan temin, klinik mühendislik, muhasebe ve bütçe işlemleri konusunda eğitim, destek, test ve analiz süreçlerinde bulundum.</w:t>
      </w:r>
    </w:p>
    <w:p w14:paraId="7BD943D7" w14:textId="0425D699" w:rsidR="00A40E57" w:rsidRPr="00556767" w:rsidRDefault="00A40E57" w:rsidP="00A40E57">
      <w:pPr>
        <w:numPr>
          <w:ilvl w:val="2"/>
          <w:numId w:val="5"/>
        </w:numPr>
        <w:rPr>
          <w:rFonts w:ascii="12" w:hAnsi="12"/>
        </w:rPr>
      </w:pPr>
      <w:r>
        <w:rPr>
          <w:rFonts w:ascii="12" w:hAnsi="12"/>
        </w:rPr>
        <w:t>Kullanıcılardan</w:t>
      </w:r>
      <w:r w:rsidRPr="00556767">
        <w:rPr>
          <w:rFonts w:ascii="12" w:hAnsi="12"/>
        </w:rPr>
        <w:t xml:space="preserve"> gelen hata bildirimleri üzerine sistemde test yaptıktan sonra eksik bilgi var ise kullanıcı eğitimi verdim.</w:t>
      </w:r>
    </w:p>
    <w:p w14:paraId="590C9573" w14:textId="77777777" w:rsidR="00A40E57" w:rsidRPr="00556767" w:rsidRDefault="00A40E57" w:rsidP="00A40E57">
      <w:pPr>
        <w:numPr>
          <w:ilvl w:val="2"/>
          <w:numId w:val="5"/>
        </w:numPr>
        <w:rPr>
          <w:rFonts w:ascii="12" w:hAnsi="12"/>
        </w:rPr>
      </w:pPr>
      <w:r w:rsidRPr="00556767">
        <w:rPr>
          <w:rFonts w:ascii="12" w:hAnsi="12"/>
        </w:rPr>
        <w:t>Hata olması durumunda ise yazılım birimine mevcut olan hatanın ve sistemin doğru çalışması için gerekli olan isteğin analizini TFS üzerinden yönlendirdim.</w:t>
      </w:r>
    </w:p>
    <w:p w14:paraId="52CE50D7" w14:textId="77777777" w:rsidR="00A40E57" w:rsidRPr="00556767" w:rsidRDefault="00A40E57" w:rsidP="00A40E57">
      <w:pPr>
        <w:numPr>
          <w:ilvl w:val="2"/>
          <w:numId w:val="5"/>
        </w:numPr>
        <w:rPr>
          <w:rFonts w:ascii="12" w:hAnsi="12"/>
        </w:rPr>
      </w:pPr>
      <w:r w:rsidRPr="00556767">
        <w:rPr>
          <w:rFonts w:ascii="12" w:hAnsi="12"/>
        </w:rPr>
        <w:t>Yazılım biriminden dönen kayıtların yine testini yapıp duruma göre TFS kaydını kapatarak ya da hata devam ediyorsa tekrardan sürecin yazılım birimine iletilmesinde aktif olarak rol aldım.</w:t>
      </w:r>
    </w:p>
    <w:p w14:paraId="50002FCE" w14:textId="77777777" w:rsidR="00A40E57" w:rsidRPr="00556767" w:rsidRDefault="00A40E57" w:rsidP="00A40E57">
      <w:pPr>
        <w:numPr>
          <w:ilvl w:val="2"/>
          <w:numId w:val="5"/>
        </w:numPr>
        <w:rPr>
          <w:rFonts w:ascii="12" w:hAnsi="12"/>
        </w:rPr>
      </w:pPr>
      <w:r w:rsidRPr="00556767">
        <w:rPr>
          <w:rFonts w:ascii="12" w:hAnsi="12"/>
        </w:rPr>
        <w:t>Kurumlardan gelen istekler ya da mevzuat değişiklikleri sonrasında yapılan geliştirmeler için test çalışmalarının yapılmasında ve fonksiyonel testlerin yapılarak, yapılan geliştirmenin eğitiminin verilmesi ve aktife alınması işlemlerinde aktif olarak çalıştım.</w:t>
      </w:r>
    </w:p>
    <w:p w14:paraId="7ED0E867" w14:textId="41DA0F37" w:rsidR="00A00234" w:rsidRDefault="00A00234" w:rsidP="00A00234">
      <w:pPr>
        <w:jc w:val="both"/>
        <w:rPr>
          <w:rFonts w:ascii="Times New Roman" w:hAnsi="Times New Roman" w:cs="Times New Roman"/>
          <w:b/>
          <w:color w:val="FF0000"/>
        </w:rPr>
      </w:pPr>
    </w:p>
    <w:p w14:paraId="65869ADA" w14:textId="77EF9048" w:rsidR="00A40E57" w:rsidRDefault="00A40E57" w:rsidP="00A00234">
      <w:pPr>
        <w:jc w:val="both"/>
        <w:rPr>
          <w:rFonts w:ascii="Times New Roman" w:hAnsi="Times New Roman" w:cs="Times New Roman"/>
          <w:b/>
          <w:color w:val="FF0000"/>
        </w:rPr>
      </w:pPr>
    </w:p>
    <w:p w14:paraId="3C7F1A5C" w14:textId="73230D2A" w:rsidR="00A40E57" w:rsidRDefault="00A40E57" w:rsidP="00A00234">
      <w:pPr>
        <w:jc w:val="both"/>
        <w:rPr>
          <w:rFonts w:ascii="Times New Roman" w:hAnsi="Times New Roman" w:cs="Times New Roman"/>
          <w:b/>
          <w:color w:val="FF0000"/>
        </w:rPr>
      </w:pPr>
    </w:p>
    <w:p w14:paraId="22BD0AFB" w14:textId="495B0970" w:rsidR="00A40E57" w:rsidRDefault="00A40E57" w:rsidP="00A00234">
      <w:pPr>
        <w:jc w:val="both"/>
        <w:rPr>
          <w:rFonts w:ascii="Times New Roman" w:hAnsi="Times New Roman" w:cs="Times New Roman"/>
          <w:b/>
          <w:color w:val="FF0000"/>
        </w:rPr>
      </w:pPr>
    </w:p>
    <w:p w14:paraId="4485E7C0" w14:textId="60189753" w:rsidR="00A40E57" w:rsidRDefault="00A40E57" w:rsidP="00A00234">
      <w:pPr>
        <w:jc w:val="both"/>
        <w:rPr>
          <w:rFonts w:ascii="Times New Roman" w:hAnsi="Times New Roman" w:cs="Times New Roman"/>
          <w:b/>
          <w:color w:val="FF0000"/>
        </w:rPr>
      </w:pPr>
    </w:p>
    <w:p w14:paraId="2A723E8B" w14:textId="7BD629D8" w:rsidR="00A40E57" w:rsidRDefault="00A40E57" w:rsidP="00A00234">
      <w:pPr>
        <w:jc w:val="both"/>
        <w:rPr>
          <w:rFonts w:ascii="Times New Roman" w:hAnsi="Times New Roman" w:cs="Times New Roman"/>
          <w:b/>
          <w:color w:val="FF0000"/>
        </w:rPr>
      </w:pPr>
    </w:p>
    <w:p w14:paraId="62102B05" w14:textId="214F39DB" w:rsidR="00A40E57" w:rsidRDefault="00A40E57" w:rsidP="00A00234">
      <w:pPr>
        <w:jc w:val="both"/>
        <w:rPr>
          <w:rFonts w:ascii="Times New Roman" w:hAnsi="Times New Roman" w:cs="Times New Roman"/>
          <w:b/>
          <w:color w:val="FF0000"/>
        </w:rPr>
      </w:pPr>
    </w:p>
    <w:p w14:paraId="776B54A1" w14:textId="6B9AAF07" w:rsidR="00A40E57" w:rsidRDefault="00A40E57" w:rsidP="00A00234">
      <w:pPr>
        <w:jc w:val="both"/>
        <w:rPr>
          <w:rFonts w:ascii="Times New Roman" w:hAnsi="Times New Roman" w:cs="Times New Roman"/>
          <w:b/>
          <w:color w:val="FF0000"/>
        </w:rPr>
      </w:pPr>
    </w:p>
    <w:p w14:paraId="28399A34" w14:textId="44DD7DB4" w:rsidR="00A40E57" w:rsidRDefault="00A40E57" w:rsidP="00A00234">
      <w:pPr>
        <w:jc w:val="both"/>
        <w:rPr>
          <w:rFonts w:ascii="Times New Roman" w:hAnsi="Times New Roman" w:cs="Times New Roman"/>
          <w:b/>
          <w:color w:val="FF0000"/>
        </w:rPr>
      </w:pPr>
    </w:p>
    <w:p w14:paraId="002C40CE" w14:textId="77777777" w:rsidR="00A40E57" w:rsidRPr="00382F34" w:rsidRDefault="00A40E57" w:rsidP="00A00234">
      <w:pPr>
        <w:jc w:val="both"/>
        <w:rPr>
          <w:rFonts w:ascii="Times New Roman" w:hAnsi="Times New Roman" w:cs="Times New Roman"/>
          <w:b/>
          <w:color w:val="FF0000"/>
        </w:rPr>
      </w:pPr>
    </w:p>
    <w:p w14:paraId="3F3C9F8A" w14:textId="1F506C70" w:rsidR="00DA4F47" w:rsidRPr="00382F34" w:rsidRDefault="00DA4F47" w:rsidP="00A00234">
      <w:pPr>
        <w:jc w:val="both"/>
        <w:rPr>
          <w:rFonts w:ascii="Times New Roman" w:hAnsi="Times New Roman" w:cs="Times New Roman"/>
          <w:b/>
        </w:rPr>
      </w:pPr>
      <w:r w:rsidRPr="00382F34">
        <w:rPr>
          <w:rFonts w:ascii="Times New Roman" w:hAnsi="Times New Roman" w:cs="Times New Roman"/>
          <w:b/>
          <w:color w:val="FF0000"/>
        </w:rPr>
        <w:lastRenderedPageBreak/>
        <w:t>B</w:t>
      </w:r>
      <w:r w:rsidR="00727DA5">
        <w:rPr>
          <w:rFonts w:ascii="Times New Roman" w:hAnsi="Times New Roman" w:cs="Times New Roman"/>
          <w:b/>
          <w:color w:val="FF0000"/>
        </w:rPr>
        <w:t>ütçe Yönetim Sistemi</w:t>
      </w:r>
      <w:r w:rsidR="007C518E" w:rsidRPr="00382F34">
        <w:rPr>
          <w:rFonts w:ascii="Times New Roman" w:hAnsi="Times New Roman" w:cs="Times New Roman"/>
          <w:b/>
          <w:color w:val="FF0000"/>
        </w:rPr>
        <w:t xml:space="preserve"> </w:t>
      </w:r>
    </w:p>
    <w:p w14:paraId="7E0F09CF" w14:textId="180D9C9E" w:rsidR="00FF6FA9" w:rsidRPr="00382F34" w:rsidRDefault="00DA4F47" w:rsidP="00A00234">
      <w:pPr>
        <w:jc w:val="both"/>
        <w:rPr>
          <w:rFonts w:ascii="Times New Roman" w:hAnsi="Times New Roman" w:cs="Times New Roman"/>
          <w:b/>
        </w:rPr>
      </w:pPr>
      <w:r w:rsidRPr="00382F34">
        <w:rPr>
          <w:rFonts w:ascii="Times New Roman" w:hAnsi="Times New Roman" w:cs="Times New Roman"/>
          <w:b/>
        </w:rPr>
        <w:t xml:space="preserve">Fastsoft Bilişim Teknoloji A.Ş-Ankara-2017/2020 </w:t>
      </w:r>
    </w:p>
    <w:p w14:paraId="30C2F266" w14:textId="39B1D493" w:rsidR="00A40E57" w:rsidRPr="00382F34" w:rsidRDefault="00DA4F47" w:rsidP="00A00234">
      <w:pPr>
        <w:jc w:val="both"/>
        <w:rPr>
          <w:rFonts w:ascii="Times New Roman" w:hAnsi="Times New Roman" w:cs="Times New Roman"/>
        </w:rPr>
      </w:pPr>
      <w:r w:rsidRPr="00382F34">
        <w:rPr>
          <w:rFonts w:ascii="Times New Roman" w:hAnsi="Times New Roman" w:cs="Times New Roman"/>
        </w:rPr>
        <w:t>PTT A.Ş bünyesinde, ERP tabanlı bütçe programının yönetimini üstlendim ve programın 81 ilde aktif şekilde kullanılmasını sağladım. Kurum ile firma arasındaki iletişimi koordine ettim ve analiz, test, raporlama ile sistemin canlıya alınması süreçlerinde rol aldım. Tüm iş süreçlerini TFS üzerinden takip ederek bu alanda deneyim kazandım. Ayrıca Sağlık Provizyon Sistemleri'nin analiz ve test süreçlerinde etkin görev aldım.</w:t>
      </w:r>
    </w:p>
    <w:p w14:paraId="645B54F8" w14:textId="7CDB4E06" w:rsidR="00DA4F47" w:rsidRDefault="003D198C" w:rsidP="00382F34">
      <w:pPr>
        <w:pStyle w:val="ListeParagraf"/>
        <w:numPr>
          <w:ilvl w:val="0"/>
          <w:numId w:val="20"/>
        </w:numPr>
        <w:jc w:val="both"/>
        <w:rPr>
          <w:rFonts w:ascii="Times New Roman" w:hAnsi="Times New Roman" w:cs="Times New Roman"/>
          <w:color w:val="FF0000"/>
        </w:rPr>
      </w:pPr>
      <w:r w:rsidRPr="00991FFB">
        <w:rPr>
          <w:rFonts w:ascii="Times New Roman" w:hAnsi="Times New Roman" w:cs="Times New Roman"/>
          <w:b/>
          <w:bCs/>
          <w:color w:val="FF0000"/>
        </w:rPr>
        <w:t xml:space="preserve">Proje </w:t>
      </w:r>
      <w:r w:rsidR="00556767" w:rsidRPr="00991FFB">
        <w:rPr>
          <w:rFonts w:ascii="Times New Roman" w:hAnsi="Times New Roman" w:cs="Times New Roman"/>
          <w:b/>
          <w:bCs/>
          <w:color w:val="FF0000"/>
        </w:rPr>
        <w:t>Görev ve Sorumluluklar</w:t>
      </w:r>
      <w:r w:rsidRPr="00991FFB">
        <w:rPr>
          <w:rFonts w:ascii="Times New Roman" w:hAnsi="Times New Roman" w:cs="Times New Roman"/>
          <w:b/>
          <w:bCs/>
          <w:color w:val="FF0000"/>
        </w:rPr>
        <w:t>ı</w:t>
      </w:r>
      <w:r w:rsidR="00556767" w:rsidRPr="00991FFB">
        <w:rPr>
          <w:rFonts w:ascii="Times New Roman" w:hAnsi="Times New Roman" w:cs="Times New Roman"/>
          <w:b/>
          <w:bCs/>
          <w:color w:val="FF0000"/>
        </w:rPr>
        <w:t>:</w:t>
      </w:r>
      <w:r w:rsidR="00556767" w:rsidRPr="00991FFB">
        <w:rPr>
          <w:rFonts w:ascii="Times New Roman" w:hAnsi="Times New Roman" w:cs="Times New Roman"/>
          <w:color w:val="FF0000"/>
        </w:rPr>
        <w:t xml:space="preserve"> </w:t>
      </w:r>
    </w:p>
    <w:p w14:paraId="21183887" w14:textId="77777777" w:rsidR="00991FFB" w:rsidRPr="00382F34" w:rsidRDefault="00991FFB" w:rsidP="00991FFB">
      <w:pPr>
        <w:pStyle w:val="NormalWeb"/>
        <w:numPr>
          <w:ilvl w:val="1"/>
          <w:numId w:val="20"/>
        </w:numPr>
        <w:jc w:val="both"/>
      </w:pPr>
      <w:r w:rsidRPr="00382F34">
        <w:t>ERP tabanlı bütçe programının kurulum, entegrasyon ve yaygınlaştırma süreçlerini yönettim; programın Türkiye genelinde 81 ilde aktif olarak kullanılmasını sağladım.</w:t>
      </w:r>
    </w:p>
    <w:p w14:paraId="393D5355" w14:textId="77777777" w:rsidR="00991FFB" w:rsidRPr="00382F34" w:rsidRDefault="00991FFB" w:rsidP="00991FFB">
      <w:pPr>
        <w:pStyle w:val="NormalWeb"/>
        <w:numPr>
          <w:ilvl w:val="1"/>
          <w:numId w:val="20"/>
        </w:numPr>
        <w:jc w:val="both"/>
      </w:pPr>
      <w:r w:rsidRPr="00382F34">
        <w:t>Kurum (PTT A.Ş) ile yazılım firması arasında koordinasyonu sağlayarak proje sürecinin tüm aşamalarında kesintisiz iletişimi yürüttüm.</w:t>
      </w:r>
    </w:p>
    <w:p w14:paraId="00B2B7E1" w14:textId="77777777" w:rsidR="00991FFB" w:rsidRPr="00382F34" w:rsidRDefault="00991FFB" w:rsidP="00991FFB">
      <w:pPr>
        <w:pStyle w:val="NormalWeb"/>
        <w:numPr>
          <w:ilvl w:val="1"/>
          <w:numId w:val="20"/>
        </w:numPr>
        <w:jc w:val="both"/>
      </w:pPr>
      <w:r w:rsidRPr="00382F34">
        <w:t>İş ihtiyaçlarını analiz ederek, sistem üzerinde gerekli geliştirmelerin belirlenmesi ve testlerinin gerçekleştirilmesi süreçlerinde aktif rol aldım.</w:t>
      </w:r>
    </w:p>
    <w:p w14:paraId="6344D79A" w14:textId="77777777" w:rsidR="00991FFB" w:rsidRPr="00382F34" w:rsidRDefault="00991FFB" w:rsidP="00991FFB">
      <w:pPr>
        <w:pStyle w:val="NormalWeb"/>
        <w:numPr>
          <w:ilvl w:val="1"/>
          <w:numId w:val="20"/>
        </w:numPr>
        <w:jc w:val="both"/>
      </w:pPr>
      <w:r w:rsidRPr="00382F34">
        <w:t>Programın canlıya geçiş sürecinde test senaryoları oluşturma, hata takibi, kullanıcı geri bildirimlerinin değerlendirilmesi ve son kullanıcı destek süreçlerini yönettim.</w:t>
      </w:r>
    </w:p>
    <w:p w14:paraId="631016DF" w14:textId="77777777" w:rsidR="00991FFB" w:rsidRPr="00382F34" w:rsidRDefault="00991FFB" w:rsidP="00991FFB">
      <w:pPr>
        <w:pStyle w:val="NormalWeb"/>
        <w:numPr>
          <w:ilvl w:val="1"/>
          <w:numId w:val="20"/>
        </w:numPr>
        <w:jc w:val="both"/>
      </w:pPr>
      <w:r w:rsidRPr="00382F34">
        <w:t>Tüm iş süreçlerinin takibini ve dokümantasyonunu TFS (Team Foundation Server) üzerinden gerçekleştirerek sistemli bir proje yönetimi deneyimi edindim.</w:t>
      </w:r>
    </w:p>
    <w:p w14:paraId="7B4A4BD7" w14:textId="00795BF6" w:rsidR="00991FFB" w:rsidRPr="00382F34" w:rsidRDefault="00991FFB" w:rsidP="00991FFB">
      <w:pPr>
        <w:pStyle w:val="NormalWeb"/>
        <w:numPr>
          <w:ilvl w:val="1"/>
          <w:numId w:val="20"/>
        </w:numPr>
        <w:jc w:val="both"/>
      </w:pPr>
      <w:r w:rsidRPr="00382F34">
        <w:t>Satın</w:t>
      </w:r>
      <w:r w:rsidR="00AD7C2C">
        <w:t xml:space="preserve"> A</w:t>
      </w:r>
      <w:r w:rsidRPr="00382F34">
        <w:t>lma, Stok Yönetimi, Bütçe Yönetimi ve Sağlık Provizyon Sistemleri’ne yönelik analiz, test ve kalite kontrol çalışmalarında görev aldım.</w:t>
      </w:r>
    </w:p>
    <w:p w14:paraId="6C4C6758" w14:textId="77777777" w:rsidR="00991FFB" w:rsidRDefault="00991FFB" w:rsidP="00991FFB">
      <w:pPr>
        <w:pStyle w:val="NormalWeb"/>
        <w:numPr>
          <w:ilvl w:val="1"/>
          <w:numId w:val="20"/>
        </w:numPr>
        <w:jc w:val="both"/>
      </w:pPr>
      <w:r w:rsidRPr="00382F34">
        <w:t>Proje süresince fonksiyonel testler, kullanıcı kabul testleri (UAT) ve entegrasyon testleri gibi test türlerinde aktif sorumluluk üstlendim.</w:t>
      </w:r>
    </w:p>
    <w:p w14:paraId="2AFF8C88" w14:textId="4C135B55" w:rsidR="00991FFB" w:rsidRPr="00991FFB" w:rsidRDefault="00991FFB" w:rsidP="00991FFB">
      <w:pPr>
        <w:pStyle w:val="NormalWeb"/>
        <w:numPr>
          <w:ilvl w:val="0"/>
          <w:numId w:val="20"/>
        </w:numPr>
        <w:jc w:val="both"/>
        <w:rPr>
          <w:color w:val="FF0000"/>
        </w:rPr>
      </w:pPr>
      <w:r w:rsidRPr="00991FFB">
        <w:rPr>
          <w:b/>
          <w:color w:val="FF0000"/>
        </w:rPr>
        <w:t>Satın Alma Stok Yönetim Sistemi</w:t>
      </w:r>
      <w:r>
        <w:rPr>
          <w:b/>
          <w:color w:val="FF0000"/>
        </w:rPr>
        <w:t>;</w:t>
      </w:r>
    </w:p>
    <w:p w14:paraId="1DA39EFA" w14:textId="2CC4EDB6" w:rsidR="00991FFB" w:rsidRDefault="00991FFB" w:rsidP="00991FFB">
      <w:pPr>
        <w:pStyle w:val="NormalWeb"/>
        <w:jc w:val="both"/>
      </w:pPr>
      <w:r w:rsidRPr="00382F34">
        <w:t>PTT A.Ş bünyesinde</w:t>
      </w:r>
      <w:r>
        <w:t xml:space="preserve"> kullanılmakta olan Satın Alma Stok Yönetim Sisteminin geliştirilmesi. Modüler yapılarda yönetilmesi ve kurum tarafından talep edilen geliştirmelerin/düzenlemelerin yapılarak işletilmesinde Proje Sorumlusu olarak görev aldım.</w:t>
      </w:r>
    </w:p>
    <w:p w14:paraId="4704C28F" w14:textId="45A7D8D5" w:rsidR="00991FFB" w:rsidRPr="00382F34" w:rsidRDefault="00991FFB" w:rsidP="00991FFB">
      <w:pPr>
        <w:pStyle w:val="NormalWeb"/>
        <w:numPr>
          <w:ilvl w:val="1"/>
          <w:numId w:val="20"/>
        </w:numPr>
        <w:jc w:val="both"/>
      </w:pPr>
      <w:r>
        <w:t>Satın Alma Stok Yönetim Sisteminin</w:t>
      </w:r>
      <w:r w:rsidRPr="00382F34">
        <w:t xml:space="preserve"> entegrasyon ve yaygınlaştırma süreçlerini yönettim; programın Türkiye genelinde 81 ilde aktif olarak kullanılmasını sağladım.</w:t>
      </w:r>
    </w:p>
    <w:p w14:paraId="1CA8C6E3" w14:textId="77777777" w:rsidR="00991FFB" w:rsidRPr="00382F34" w:rsidRDefault="00991FFB" w:rsidP="00991FFB">
      <w:pPr>
        <w:pStyle w:val="NormalWeb"/>
        <w:numPr>
          <w:ilvl w:val="1"/>
          <w:numId w:val="20"/>
        </w:numPr>
        <w:jc w:val="both"/>
      </w:pPr>
      <w:r w:rsidRPr="00382F34">
        <w:t>Kurum (PTT A.Ş) ile yazılım firması arasında koordinasyonu sağlayarak proje sürecinin tüm aşamalarında kesintisiz iletişimi yürüttüm.</w:t>
      </w:r>
    </w:p>
    <w:p w14:paraId="11E2AB43" w14:textId="77777777" w:rsidR="00991FFB" w:rsidRPr="00382F34" w:rsidRDefault="00991FFB" w:rsidP="00991FFB">
      <w:pPr>
        <w:pStyle w:val="NormalWeb"/>
        <w:numPr>
          <w:ilvl w:val="1"/>
          <w:numId w:val="20"/>
        </w:numPr>
        <w:jc w:val="both"/>
      </w:pPr>
      <w:r w:rsidRPr="00382F34">
        <w:t>İş ihtiyaçlarını analiz ederek, sistem üzerinde gerekli geliştirmelerin belirlenmesi ve testlerinin gerçekleştirilmesi süreçlerinde aktif rol aldım.</w:t>
      </w:r>
    </w:p>
    <w:p w14:paraId="3FD0F70A" w14:textId="03C50807" w:rsidR="00991FFB" w:rsidRPr="00382F34" w:rsidRDefault="00991FFB" w:rsidP="00991FFB">
      <w:pPr>
        <w:pStyle w:val="NormalWeb"/>
        <w:numPr>
          <w:ilvl w:val="1"/>
          <w:numId w:val="20"/>
        </w:numPr>
        <w:jc w:val="both"/>
      </w:pPr>
      <w:r>
        <w:t xml:space="preserve">Canlı sistem üzerinde </w:t>
      </w:r>
      <w:r w:rsidRPr="00382F34">
        <w:t>test senaryoları oluşturma, hata takibi, kullanıcı geri bildirimlerinin değerlendirilmesi ve son kullanıcı destek süreçlerini yönettim.</w:t>
      </w:r>
    </w:p>
    <w:p w14:paraId="4EA22255" w14:textId="6072E200" w:rsidR="00991FFB" w:rsidRPr="00382F34" w:rsidRDefault="00991FFB" w:rsidP="00991FFB">
      <w:pPr>
        <w:pStyle w:val="NormalWeb"/>
        <w:numPr>
          <w:ilvl w:val="1"/>
          <w:numId w:val="20"/>
        </w:numPr>
        <w:jc w:val="both"/>
      </w:pPr>
      <w:r w:rsidRPr="00382F34">
        <w:t>Tüm iş süreçlerinin takibini ve dokümantasyonunu TFS</w:t>
      </w:r>
      <w:r>
        <w:t xml:space="preserve"> </w:t>
      </w:r>
      <w:r w:rsidRPr="00382F34">
        <w:t>üzerinden gerçekleştirerek sistemli bir proje yönetimi deneyimi edindim.</w:t>
      </w:r>
    </w:p>
    <w:p w14:paraId="3D0BFFB4" w14:textId="6FF2795D" w:rsidR="00991FFB" w:rsidRPr="00382F34" w:rsidRDefault="00991FFB" w:rsidP="00991FFB">
      <w:pPr>
        <w:pStyle w:val="NormalWeb"/>
        <w:numPr>
          <w:ilvl w:val="1"/>
          <w:numId w:val="20"/>
        </w:numPr>
        <w:jc w:val="both"/>
      </w:pPr>
      <w:r w:rsidRPr="00382F34">
        <w:t xml:space="preserve">Satın </w:t>
      </w:r>
      <w:r>
        <w:t>A</w:t>
      </w:r>
      <w:r w:rsidRPr="00382F34">
        <w:t>lma</w:t>
      </w:r>
      <w:r w:rsidR="00AD7C2C">
        <w:t xml:space="preserve"> </w:t>
      </w:r>
      <w:r>
        <w:t>(Doğrudan Temin-İhale)</w:t>
      </w:r>
      <w:r w:rsidRPr="00382F34">
        <w:t>, Stok Yönetimi</w:t>
      </w:r>
      <w:r>
        <w:t xml:space="preserve"> ve</w:t>
      </w:r>
      <w:r w:rsidRPr="00382F34">
        <w:t xml:space="preserve"> </w:t>
      </w:r>
      <w:r>
        <w:t>Talep Takip Sistem</w:t>
      </w:r>
      <w:r w:rsidRPr="00382F34">
        <w:t>i’ne yönelik analiz, test ve kalite kontrol çalışmalarında görev aldım.</w:t>
      </w:r>
    </w:p>
    <w:p w14:paraId="2ADC50A3" w14:textId="30A17BC3" w:rsidR="00991FFB" w:rsidRDefault="00991FFB" w:rsidP="00991FFB">
      <w:pPr>
        <w:pStyle w:val="NormalWeb"/>
        <w:numPr>
          <w:ilvl w:val="1"/>
          <w:numId w:val="20"/>
        </w:numPr>
        <w:jc w:val="both"/>
      </w:pPr>
      <w:r w:rsidRPr="00382F34">
        <w:t>Proje süresince fonksiyonel testler, kullanıcı kabul testleri (UAT) ve entegrasyon testleri gibi test türlerinde aktif sorumluluk üstlendim.</w:t>
      </w:r>
    </w:p>
    <w:p w14:paraId="3E15BA7C" w14:textId="77777777" w:rsidR="004515B2" w:rsidRPr="00991FFB" w:rsidRDefault="004515B2" w:rsidP="004515B2">
      <w:pPr>
        <w:pStyle w:val="NormalWeb"/>
        <w:jc w:val="both"/>
      </w:pPr>
    </w:p>
    <w:p w14:paraId="630F45F3" w14:textId="77777777" w:rsidR="007C518E" w:rsidRPr="00382F34" w:rsidRDefault="007C518E" w:rsidP="007C518E">
      <w:pPr>
        <w:jc w:val="both"/>
        <w:rPr>
          <w:rFonts w:ascii="Times New Roman" w:hAnsi="Times New Roman" w:cs="Times New Roman"/>
          <w:b/>
          <w:color w:val="FF0000"/>
        </w:rPr>
      </w:pPr>
      <w:r w:rsidRPr="00382F34">
        <w:rPr>
          <w:rFonts w:ascii="Times New Roman" w:hAnsi="Times New Roman" w:cs="Times New Roman"/>
          <w:b/>
          <w:color w:val="FF0000"/>
        </w:rPr>
        <w:lastRenderedPageBreak/>
        <w:t>MAĞAZA MÜDÜR YARDIMCISI</w:t>
      </w:r>
    </w:p>
    <w:p w14:paraId="5BFB6F6A" w14:textId="77777777" w:rsidR="007C518E" w:rsidRPr="00382F34" w:rsidRDefault="007C518E" w:rsidP="007C518E">
      <w:pPr>
        <w:jc w:val="both"/>
        <w:rPr>
          <w:rFonts w:ascii="Times New Roman" w:hAnsi="Times New Roman" w:cs="Times New Roman"/>
          <w:b/>
        </w:rPr>
      </w:pPr>
      <w:r w:rsidRPr="00382F34">
        <w:rPr>
          <w:rFonts w:ascii="Times New Roman" w:hAnsi="Times New Roman" w:cs="Times New Roman"/>
        </w:rPr>
        <w:t xml:space="preserve"> </w:t>
      </w:r>
      <w:r w:rsidRPr="00382F34">
        <w:rPr>
          <w:rFonts w:ascii="Times New Roman" w:hAnsi="Times New Roman" w:cs="Times New Roman"/>
          <w:b/>
        </w:rPr>
        <w:t xml:space="preserve">Yargıcı Konfeksiyon A.Ş-Ankara-2012/2017 </w:t>
      </w:r>
    </w:p>
    <w:p w14:paraId="57EE242D" w14:textId="77777777" w:rsidR="007C518E" w:rsidRPr="00382F34" w:rsidRDefault="007C518E" w:rsidP="007C518E">
      <w:pPr>
        <w:pStyle w:val="NormalWeb"/>
        <w:numPr>
          <w:ilvl w:val="0"/>
          <w:numId w:val="17"/>
        </w:numPr>
        <w:jc w:val="both"/>
      </w:pPr>
      <w:r w:rsidRPr="00382F34">
        <w:t>Mağaza operasyonlarının günlük işleyişini yönettim ve satış hedeflerinin gerçekleştirilmesine destek oldum.</w:t>
      </w:r>
    </w:p>
    <w:p w14:paraId="65EEB70D" w14:textId="77777777" w:rsidR="007C518E" w:rsidRPr="00382F34" w:rsidRDefault="007C518E" w:rsidP="007C518E">
      <w:pPr>
        <w:pStyle w:val="NormalWeb"/>
        <w:numPr>
          <w:ilvl w:val="0"/>
          <w:numId w:val="17"/>
        </w:numPr>
        <w:jc w:val="both"/>
      </w:pPr>
      <w:r w:rsidRPr="00382F34">
        <w:t xml:space="preserve"> Ekip yönetimi, vardiya planlaması ve personel motivasyon süreçlerinde aktif rol aldım.</w:t>
      </w:r>
    </w:p>
    <w:p w14:paraId="11F14C5C" w14:textId="77777777" w:rsidR="007C518E" w:rsidRPr="00382F34" w:rsidRDefault="007C518E" w:rsidP="007C518E">
      <w:pPr>
        <w:pStyle w:val="NormalWeb"/>
        <w:numPr>
          <w:ilvl w:val="0"/>
          <w:numId w:val="17"/>
        </w:numPr>
        <w:jc w:val="both"/>
      </w:pPr>
      <w:r w:rsidRPr="00382F34">
        <w:t xml:space="preserve">  Stok takibi, ürün yerleşimi ve görsel düzenleme süreçlerini yönettim.</w:t>
      </w:r>
    </w:p>
    <w:p w14:paraId="710B28B4" w14:textId="77777777" w:rsidR="007C518E" w:rsidRPr="00382F34" w:rsidRDefault="007C518E" w:rsidP="007C518E">
      <w:pPr>
        <w:pStyle w:val="NormalWeb"/>
        <w:numPr>
          <w:ilvl w:val="0"/>
          <w:numId w:val="17"/>
        </w:numPr>
        <w:jc w:val="both"/>
      </w:pPr>
      <w:r w:rsidRPr="00382F34">
        <w:t>Müşteri memnuniyetini artırmaya yönelik hizmet kalitesini takip ettim ve çözüm odaklı yaklaşım benimsedim.</w:t>
      </w:r>
    </w:p>
    <w:p w14:paraId="3041CFEF" w14:textId="346E2665" w:rsidR="007C518E" w:rsidRPr="007C518E" w:rsidRDefault="007C518E" w:rsidP="007C518E">
      <w:pPr>
        <w:pStyle w:val="NormalWeb"/>
        <w:numPr>
          <w:ilvl w:val="0"/>
          <w:numId w:val="17"/>
        </w:numPr>
        <w:jc w:val="both"/>
      </w:pPr>
      <w:r w:rsidRPr="00382F34">
        <w:t xml:space="preserve"> Satış raporlarının hazırlanması ve üst yönetime sunulmasında görev aldım.</w:t>
      </w:r>
    </w:p>
    <w:p w14:paraId="67D2D891" w14:textId="77777777" w:rsidR="007C518E" w:rsidRPr="00382F34" w:rsidRDefault="007C518E" w:rsidP="007C518E">
      <w:pPr>
        <w:jc w:val="both"/>
        <w:rPr>
          <w:rFonts w:ascii="Times New Roman" w:hAnsi="Times New Roman" w:cs="Times New Roman"/>
          <w:b/>
          <w:color w:val="FF0000"/>
        </w:rPr>
      </w:pPr>
    </w:p>
    <w:p w14:paraId="1ECB1D3A" w14:textId="77777777" w:rsidR="007C518E" w:rsidRPr="00382F34" w:rsidRDefault="007C518E" w:rsidP="007C518E">
      <w:pPr>
        <w:jc w:val="both"/>
        <w:rPr>
          <w:rFonts w:ascii="Times New Roman" w:hAnsi="Times New Roman" w:cs="Times New Roman"/>
          <w:b/>
          <w:color w:val="FF0000"/>
        </w:rPr>
      </w:pPr>
      <w:r w:rsidRPr="00382F34">
        <w:rPr>
          <w:rFonts w:ascii="Times New Roman" w:hAnsi="Times New Roman" w:cs="Times New Roman"/>
          <w:b/>
          <w:color w:val="FF0000"/>
        </w:rPr>
        <w:t>MAĞAZA MÜDÜR YARDIMCISI</w:t>
      </w:r>
    </w:p>
    <w:p w14:paraId="712CF8C8" w14:textId="77777777" w:rsidR="007C518E" w:rsidRPr="00382F34" w:rsidRDefault="007C518E" w:rsidP="007C518E">
      <w:pPr>
        <w:jc w:val="both"/>
        <w:rPr>
          <w:rFonts w:ascii="Times New Roman" w:hAnsi="Times New Roman" w:cs="Times New Roman"/>
          <w:b/>
        </w:rPr>
      </w:pPr>
      <w:r w:rsidRPr="00382F34">
        <w:rPr>
          <w:rFonts w:ascii="Times New Roman" w:hAnsi="Times New Roman" w:cs="Times New Roman"/>
        </w:rPr>
        <w:t xml:space="preserve"> </w:t>
      </w:r>
      <w:r w:rsidRPr="00382F34">
        <w:rPr>
          <w:rFonts w:ascii="Times New Roman" w:hAnsi="Times New Roman" w:cs="Times New Roman"/>
          <w:b/>
        </w:rPr>
        <w:t xml:space="preserve">Ankara-2009/2010 </w:t>
      </w:r>
      <w:proofErr w:type="spellStart"/>
      <w:r w:rsidRPr="00382F34">
        <w:rPr>
          <w:rFonts w:ascii="Times New Roman" w:hAnsi="Times New Roman" w:cs="Times New Roman"/>
          <w:b/>
        </w:rPr>
        <w:t>Eztaş</w:t>
      </w:r>
      <w:proofErr w:type="spellEnd"/>
      <w:r w:rsidRPr="00382F34">
        <w:rPr>
          <w:rFonts w:ascii="Times New Roman" w:hAnsi="Times New Roman" w:cs="Times New Roman"/>
          <w:b/>
        </w:rPr>
        <w:t xml:space="preserve"> Hazır Giyim Levis-Dockers-Ankara-2009/2010</w:t>
      </w:r>
    </w:p>
    <w:p w14:paraId="65511221" w14:textId="77777777" w:rsidR="007C518E" w:rsidRPr="00382F34" w:rsidRDefault="007C518E" w:rsidP="007C518E">
      <w:pPr>
        <w:pStyle w:val="NormalWeb"/>
        <w:numPr>
          <w:ilvl w:val="0"/>
          <w:numId w:val="19"/>
        </w:numPr>
      </w:pPr>
      <w:r w:rsidRPr="00382F34">
        <w:t>Mağaza operasyonlarının günlük işleyişini yönettim ve satış ekibine liderlik ettim.</w:t>
      </w:r>
    </w:p>
    <w:p w14:paraId="72317764" w14:textId="77777777" w:rsidR="007C518E" w:rsidRPr="00382F34" w:rsidRDefault="007C518E" w:rsidP="007C518E">
      <w:pPr>
        <w:pStyle w:val="NormalWeb"/>
        <w:numPr>
          <w:ilvl w:val="0"/>
          <w:numId w:val="19"/>
        </w:numPr>
      </w:pPr>
      <w:r w:rsidRPr="00382F34">
        <w:t xml:space="preserve"> Stok yönetimi, ürün yerleşimi ve görsel düzenleme süreçlerini koordine ettim.</w:t>
      </w:r>
    </w:p>
    <w:p w14:paraId="6EBE3DBF" w14:textId="77777777" w:rsidR="007C518E" w:rsidRPr="00382F34" w:rsidRDefault="007C518E" w:rsidP="007C518E">
      <w:pPr>
        <w:pStyle w:val="NormalWeb"/>
        <w:numPr>
          <w:ilvl w:val="0"/>
          <w:numId w:val="19"/>
        </w:numPr>
      </w:pPr>
      <w:r w:rsidRPr="00382F34">
        <w:t>Satış hedeflerinin gerçekleştirilmesine yönelik ekip motivasyonu ve performans takibini sağladım.</w:t>
      </w:r>
    </w:p>
    <w:p w14:paraId="1353C37F" w14:textId="77777777" w:rsidR="007C518E" w:rsidRPr="00382F34" w:rsidRDefault="007C518E" w:rsidP="007C518E">
      <w:pPr>
        <w:pStyle w:val="NormalWeb"/>
        <w:numPr>
          <w:ilvl w:val="0"/>
          <w:numId w:val="19"/>
        </w:numPr>
      </w:pPr>
      <w:r w:rsidRPr="00382F34">
        <w:t xml:space="preserve">  Müşteri memnuniyetini artırmak amacıyla çözüm odaklı hizmet anlayışıyla çalıştım.</w:t>
      </w:r>
    </w:p>
    <w:p w14:paraId="0F7FA366" w14:textId="00C3B541" w:rsidR="007C518E" w:rsidRDefault="007C518E" w:rsidP="007C518E">
      <w:pPr>
        <w:pStyle w:val="NormalWeb"/>
        <w:numPr>
          <w:ilvl w:val="0"/>
          <w:numId w:val="19"/>
        </w:numPr>
      </w:pPr>
      <w:r w:rsidRPr="00382F34">
        <w:t xml:space="preserve">  Kasa işlemleri, raporlama ve mağaza içi prosedürlerin uygulanmasında aktif rol aldım.</w:t>
      </w:r>
    </w:p>
    <w:p w14:paraId="696F80B5" w14:textId="77777777" w:rsidR="007C518E" w:rsidRPr="00382F34" w:rsidRDefault="007C518E" w:rsidP="007C518E">
      <w:pPr>
        <w:jc w:val="both"/>
        <w:rPr>
          <w:rFonts w:ascii="Times New Roman" w:hAnsi="Times New Roman" w:cs="Times New Roman"/>
          <w:b/>
          <w:color w:val="FF0000"/>
        </w:rPr>
      </w:pPr>
      <w:r w:rsidRPr="00382F34">
        <w:rPr>
          <w:rFonts w:ascii="Times New Roman" w:hAnsi="Times New Roman" w:cs="Times New Roman"/>
          <w:b/>
          <w:color w:val="FF0000"/>
        </w:rPr>
        <w:t xml:space="preserve">MAĞAZA ŞEFİ </w:t>
      </w:r>
    </w:p>
    <w:p w14:paraId="75A98248" w14:textId="77777777" w:rsidR="007C518E" w:rsidRPr="00382F34" w:rsidRDefault="007C518E" w:rsidP="007C518E">
      <w:pPr>
        <w:jc w:val="both"/>
        <w:rPr>
          <w:rFonts w:ascii="Times New Roman" w:hAnsi="Times New Roman" w:cs="Times New Roman"/>
          <w:b/>
        </w:rPr>
      </w:pPr>
      <w:r w:rsidRPr="00382F34">
        <w:rPr>
          <w:rFonts w:ascii="Times New Roman" w:hAnsi="Times New Roman" w:cs="Times New Roman"/>
          <w:b/>
        </w:rPr>
        <w:t xml:space="preserve">Ankara Billuriye Tic. ve San. Aş. (Güral Porselen B)-Ankara-2004/2009 </w:t>
      </w:r>
    </w:p>
    <w:p w14:paraId="02F7FEE5" w14:textId="77777777" w:rsidR="007C518E" w:rsidRPr="00382F34" w:rsidRDefault="007C518E" w:rsidP="007C518E">
      <w:pPr>
        <w:pStyle w:val="NormalWeb"/>
        <w:numPr>
          <w:ilvl w:val="0"/>
          <w:numId w:val="18"/>
        </w:numPr>
        <w:jc w:val="both"/>
      </w:pPr>
      <w:r w:rsidRPr="00382F34">
        <w:t>Mağaza satış ve operasyon süreçlerini yönettim; günlük işleyişin sorunsuz şekilde sürdürülmesini sağladım.</w:t>
      </w:r>
    </w:p>
    <w:p w14:paraId="7EFA38AE" w14:textId="77777777" w:rsidR="007C518E" w:rsidRPr="00382F34" w:rsidRDefault="007C518E" w:rsidP="007C518E">
      <w:pPr>
        <w:pStyle w:val="NormalWeb"/>
        <w:numPr>
          <w:ilvl w:val="0"/>
          <w:numId w:val="18"/>
        </w:numPr>
        <w:jc w:val="both"/>
      </w:pPr>
      <w:r w:rsidRPr="00382F34">
        <w:t xml:space="preserve"> Müşteri ilişkilerini yöneterek memnuniyet ve sadakat oranlarını artırmaya yönelik çalışmalar yaptım.</w:t>
      </w:r>
    </w:p>
    <w:p w14:paraId="605D72D5" w14:textId="77777777" w:rsidR="007C518E" w:rsidRPr="00382F34" w:rsidRDefault="007C518E" w:rsidP="007C518E">
      <w:pPr>
        <w:pStyle w:val="NormalWeb"/>
        <w:numPr>
          <w:ilvl w:val="0"/>
          <w:numId w:val="18"/>
        </w:numPr>
        <w:jc w:val="both"/>
      </w:pPr>
      <w:r w:rsidRPr="00382F34">
        <w:t xml:space="preserve"> Ürün stok takibi, sipariş yönetimi ve reyon düzenlemelerini koordine ettim.</w:t>
      </w:r>
    </w:p>
    <w:p w14:paraId="7C0B3D73" w14:textId="77777777" w:rsidR="007C518E" w:rsidRPr="00382F34" w:rsidRDefault="007C518E" w:rsidP="007C518E">
      <w:pPr>
        <w:pStyle w:val="NormalWeb"/>
        <w:numPr>
          <w:ilvl w:val="0"/>
          <w:numId w:val="18"/>
        </w:numPr>
        <w:jc w:val="both"/>
      </w:pPr>
      <w:r w:rsidRPr="00382F34">
        <w:t xml:space="preserve"> Kasa ve günlük satış işlemlerinin takibini gerçekleştirdim, dönemsel satış raporları hazırladım.</w:t>
      </w:r>
    </w:p>
    <w:p w14:paraId="4790E820" w14:textId="3056B756" w:rsidR="007C518E" w:rsidRPr="00382F34" w:rsidRDefault="007C518E" w:rsidP="007C518E">
      <w:pPr>
        <w:pStyle w:val="NormalWeb"/>
        <w:numPr>
          <w:ilvl w:val="0"/>
          <w:numId w:val="18"/>
        </w:numPr>
        <w:jc w:val="both"/>
      </w:pPr>
      <w:r w:rsidRPr="00382F34">
        <w:t xml:space="preserve">  Ekip çalışmasını organize ederek, yeni personelin işe uyum sürecinde destek oldum.</w:t>
      </w:r>
    </w:p>
    <w:p w14:paraId="7C0C3C6B" w14:textId="77777777" w:rsidR="00556767" w:rsidRPr="00382F34" w:rsidRDefault="00556767" w:rsidP="00A00234">
      <w:pPr>
        <w:jc w:val="both"/>
        <w:rPr>
          <w:rFonts w:ascii="Times New Roman" w:hAnsi="Times New Roman" w:cs="Times New Roman"/>
          <w:b/>
          <w:bCs/>
          <w:color w:val="FF0000"/>
        </w:rPr>
      </w:pPr>
      <w:r w:rsidRPr="00382F34">
        <w:rPr>
          <w:rFonts w:ascii="Times New Roman" w:hAnsi="Times New Roman" w:cs="Times New Roman"/>
          <w:b/>
          <w:bCs/>
          <w:color w:val="FF0000"/>
        </w:rPr>
        <w:t>Sertifikalar</w:t>
      </w:r>
    </w:p>
    <w:p w14:paraId="01020EDF" w14:textId="77777777" w:rsidR="001D1D2E" w:rsidRPr="00382F34" w:rsidRDefault="001D1D2E" w:rsidP="00A00234">
      <w:pPr>
        <w:pStyle w:val="ListeParagraf"/>
        <w:numPr>
          <w:ilvl w:val="0"/>
          <w:numId w:val="14"/>
        </w:numPr>
        <w:jc w:val="both"/>
        <w:rPr>
          <w:rFonts w:ascii="Times New Roman" w:hAnsi="Times New Roman" w:cs="Times New Roman"/>
          <w:color w:val="FF0000"/>
        </w:rPr>
      </w:pPr>
      <w:r w:rsidRPr="00382F34">
        <w:rPr>
          <w:rFonts w:ascii="Times New Roman" w:hAnsi="Times New Roman" w:cs="Times New Roman"/>
        </w:rPr>
        <w:t xml:space="preserve">Ocak 2022 İş Çözümleri ve İş Analizi Eğitimi </w:t>
      </w:r>
    </w:p>
    <w:p w14:paraId="22AF16BD" w14:textId="47012580" w:rsidR="001D1D2E" w:rsidRPr="00382F34" w:rsidRDefault="001D1D2E" w:rsidP="00A00234">
      <w:pPr>
        <w:pStyle w:val="ListeParagraf"/>
        <w:numPr>
          <w:ilvl w:val="0"/>
          <w:numId w:val="14"/>
        </w:numPr>
        <w:jc w:val="both"/>
        <w:rPr>
          <w:rFonts w:ascii="Times New Roman" w:hAnsi="Times New Roman" w:cs="Times New Roman"/>
          <w:color w:val="FF0000"/>
        </w:rPr>
      </w:pPr>
      <w:r w:rsidRPr="00382F34">
        <w:rPr>
          <w:rFonts w:ascii="Times New Roman" w:hAnsi="Times New Roman" w:cs="Times New Roman"/>
        </w:rPr>
        <w:t>Şubat 2020 Proje Yönetim Temelleri Eğitimi</w:t>
      </w:r>
    </w:p>
    <w:p w14:paraId="260B0AD9" w14:textId="77777777" w:rsidR="001D1D2E" w:rsidRPr="00382F34" w:rsidRDefault="001D1D2E" w:rsidP="00A00234">
      <w:pPr>
        <w:pStyle w:val="ListeParagraf"/>
        <w:numPr>
          <w:ilvl w:val="0"/>
          <w:numId w:val="14"/>
        </w:numPr>
        <w:jc w:val="both"/>
        <w:rPr>
          <w:rFonts w:ascii="Times New Roman" w:hAnsi="Times New Roman" w:cs="Times New Roman"/>
          <w:color w:val="FF0000"/>
        </w:rPr>
      </w:pPr>
      <w:r w:rsidRPr="00382F34">
        <w:rPr>
          <w:rFonts w:ascii="Times New Roman" w:hAnsi="Times New Roman" w:cs="Times New Roman"/>
        </w:rPr>
        <w:t>Mart 2022 Proje Yönetim Uzmanlığı Sertifika Hazırlığı Eğitimi</w:t>
      </w:r>
    </w:p>
    <w:p w14:paraId="12088AF4" w14:textId="10ABE6F9" w:rsidR="001D1D2E" w:rsidRPr="00382F34" w:rsidRDefault="001D1D2E" w:rsidP="00A00234">
      <w:pPr>
        <w:pStyle w:val="ListeParagraf"/>
        <w:numPr>
          <w:ilvl w:val="0"/>
          <w:numId w:val="14"/>
        </w:numPr>
        <w:jc w:val="both"/>
        <w:rPr>
          <w:rFonts w:ascii="Times New Roman" w:hAnsi="Times New Roman" w:cs="Times New Roman"/>
          <w:color w:val="FF0000"/>
        </w:rPr>
      </w:pPr>
      <w:r w:rsidRPr="00382F34">
        <w:rPr>
          <w:rFonts w:ascii="Times New Roman" w:hAnsi="Times New Roman" w:cs="Times New Roman"/>
        </w:rPr>
        <w:t xml:space="preserve"> Temmuz 2022 Yazılım Test Uzmanlığı Eğitimi</w:t>
      </w:r>
    </w:p>
    <w:p w14:paraId="3A66DAEC" w14:textId="77777777" w:rsidR="001D1D2E" w:rsidRPr="00382F34" w:rsidRDefault="001D1D2E" w:rsidP="00A00234">
      <w:pPr>
        <w:pStyle w:val="ListeParagraf"/>
        <w:numPr>
          <w:ilvl w:val="0"/>
          <w:numId w:val="14"/>
        </w:numPr>
        <w:jc w:val="both"/>
        <w:rPr>
          <w:rFonts w:ascii="Times New Roman" w:hAnsi="Times New Roman" w:cs="Times New Roman"/>
          <w:color w:val="FF0000"/>
        </w:rPr>
      </w:pPr>
      <w:r w:rsidRPr="00382F34">
        <w:rPr>
          <w:rFonts w:ascii="Times New Roman" w:hAnsi="Times New Roman" w:cs="Times New Roman"/>
        </w:rPr>
        <w:t xml:space="preserve">Temmuz 2024 ISO 27001: 2022 Bilgi Güvenliği Yönetim Sistemi Revizyon Eğitimi </w:t>
      </w:r>
    </w:p>
    <w:p w14:paraId="15360A8D" w14:textId="77777777" w:rsidR="001D1D2E" w:rsidRPr="00382F34" w:rsidRDefault="001D1D2E" w:rsidP="00A00234">
      <w:pPr>
        <w:pStyle w:val="ListeParagraf"/>
        <w:numPr>
          <w:ilvl w:val="0"/>
          <w:numId w:val="14"/>
        </w:numPr>
        <w:jc w:val="both"/>
        <w:rPr>
          <w:rFonts w:ascii="Times New Roman" w:hAnsi="Times New Roman" w:cs="Times New Roman"/>
          <w:color w:val="FF0000"/>
        </w:rPr>
      </w:pPr>
      <w:r w:rsidRPr="00382F34">
        <w:rPr>
          <w:rFonts w:ascii="Times New Roman" w:hAnsi="Times New Roman" w:cs="Times New Roman"/>
        </w:rPr>
        <w:t xml:space="preserve">Mayıs 2024 7'den 70'e İletişim Semineri </w:t>
      </w:r>
    </w:p>
    <w:p w14:paraId="2DC8A484" w14:textId="553F6DC8" w:rsidR="001D1D2E" w:rsidRPr="00382F34" w:rsidRDefault="001D1D2E" w:rsidP="00A00234">
      <w:pPr>
        <w:pStyle w:val="ListeParagraf"/>
        <w:numPr>
          <w:ilvl w:val="0"/>
          <w:numId w:val="14"/>
        </w:numPr>
        <w:jc w:val="both"/>
        <w:rPr>
          <w:rFonts w:ascii="Times New Roman" w:hAnsi="Times New Roman" w:cs="Times New Roman"/>
          <w:color w:val="FF0000"/>
        </w:rPr>
      </w:pPr>
      <w:r w:rsidRPr="00382F34">
        <w:rPr>
          <w:rFonts w:ascii="Times New Roman" w:hAnsi="Times New Roman" w:cs="Times New Roman"/>
        </w:rPr>
        <w:t>Ağustos 2024 Liderlik ve Kariyer Bilgilendirme Semineri</w:t>
      </w:r>
    </w:p>
    <w:p w14:paraId="1CAFC7A5" w14:textId="4560F29D" w:rsidR="001D1D2E" w:rsidRPr="00071624" w:rsidRDefault="001D1D2E" w:rsidP="00A00234">
      <w:pPr>
        <w:pStyle w:val="ListeParagraf"/>
        <w:numPr>
          <w:ilvl w:val="0"/>
          <w:numId w:val="14"/>
        </w:numPr>
        <w:jc w:val="both"/>
        <w:rPr>
          <w:rFonts w:ascii="Times New Roman" w:hAnsi="Times New Roman" w:cs="Times New Roman"/>
          <w:color w:val="FF0000"/>
        </w:rPr>
      </w:pPr>
      <w:r w:rsidRPr="00382F34">
        <w:rPr>
          <w:rFonts w:ascii="Times New Roman" w:hAnsi="Times New Roman" w:cs="Times New Roman"/>
        </w:rPr>
        <w:t>Eylül 2024 ISO 9001 Kalite Yönetim Sistemi Temel Eğitimi</w:t>
      </w:r>
    </w:p>
    <w:p w14:paraId="33485045" w14:textId="77777777" w:rsidR="00071624" w:rsidRPr="00071624" w:rsidRDefault="00071624" w:rsidP="00071624">
      <w:pPr>
        <w:jc w:val="both"/>
        <w:rPr>
          <w:rFonts w:ascii="Times New Roman" w:hAnsi="Times New Roman" w:cs="Times New Roman"/>
          <w:color w:val="FF0000"/>
        </w:rPr>
      </w:pPr>
    </w:p>
    <w:p w14:paraId="72E33795" w14:textId="39F8E681" w:rsidR="00556767" w:rsidRPr="00382F34" w:rsidRDefault="00556767" w:rsidP="00A00234">
      <w:pPr>
        <w:jc w:val="both"/>
        <w:rPr>
          <w:rFonts w:ascii="Times New Roman" w:hAnsi="Times New Roman" w:cs="Times New Roman"/>
          <w:color w:val="FF0000"/>
        </w:rPr>
      </w:pPr>
      <w:r w:rsidRPr="00382F34">
        <w:rPr>
          <w:rFonts w:ascii="Times New Roman" w:hAnsi="Times New Roman" w:cs="Times New Roman"/>
          <w:b/>
          <w:bCs/>
          <w:color w:val="FF0000"/>
        </w:rPr>
        <w:lastRenderedPageBreak/>
        <w:t>Hobiler</w:t>
      </w:r>
    </w:p>
    <w:p w14:paraId="04973C87" w14:textId="77777777" w:rsidR="00A00234" w:rsidRPr="00382F34" w:rsidRDefault="001D1D2E" w:rsidP="00A00234">
      <w:pPr>
        <w:pStyle w:val="NormalWeb"/>
        <w:numPr>
          <w:ilvl w:val="0"/>
          <w:numId w:val="16"/>
        </w:numPr>
        <w:jc w:val="both"/>
      </w:pPr>
      <w:r w:rsidRPr="00382F34">
        <w:t>Kitap okumak (kişisel gelişim, tarih, teknoloji)</w:t>
      </w:r>
    </w:p>
    <w:p w14:paraId="1CCD83FF" w14:textId="77777777" w:rsidR="00A00234" w:rsidRPr="00382F34" w:rsidRDefault="001D1D2E" w:rsidP="00A00234">
      <w:pPr>
        <w:pStyle w:val="NormalWeb"/>
        <w:numPr>
          <w:ilvl w:val="0"/>
          <w:numId w:val="16"/>
        </w:numPr>
        <w:jc w:val="both"/>
      </w:pPr>
      <w:r w:rsidRPr="00382F34">
        <w:t xml:space="preserve">  Yeni teknolojileri ve yazılımları keşfetmek</w:t>
      </w:r>
    </w:p>
    <w:p w14:paraId="23CE28E5" w14:textId="77777777" w:rsidR="00A00234" w:rsidRPr="00382F34" w:rsidRDefault="001D1D2E" w:rsidP="00A00234">
      <w:pPr>
        <w:pStyle w:val="NormalWeb"/>
        <w:numPr>
          <w:ilvl w:val="0"/>
          <w:numId w:val="16"/>
        </w:numPr>
        <w:jc w:val="both"/>
      </w:pPr>
      <w:r w:rsidRPr="00382F34">
        <w:t xml:space="preserve"> Kodlama ve yazılım geliştirme üzerine kişisel projeler</w:t>
      </w:r>
    </w:p>
    <w:p w14:paraId="10A0BFA9" w14:textId="77777777" w:rsidR="00A00234" w:rsidRPr="00382F34" w:rsidRDefault="001D1D2E" w:rsidP="00A00234">
      <w:pPr>
        <w:pStyle w:val="NormalWeb"/>
        <w:numPr>
          <w:ilvl w:val="0"/>
          <w:numId w:val="16"/>
        </w:numPr>
        <w:jc w:val="both"/>
      </w:pPr>
      <w:r w:rsidRPr="00382F34">
        <w:t>Belgesel ve film izlemek</w:t>
      </w:r>
    </w:p>
    <w:p w14:paraId="51AC4B36" w14:textId="77777777" w:rsidR="00A00234" w:rsidRPr="00382F34" w:rsidRDefault="001D1D2E" w:rsidP="00A00234">
      <w:pPr>
        <w:pStyle w:val="NormalWeb"/>
        <w:numPr>
          <w:ilvl w:val="0"/>
          <w:numId w:val="16"/>
        </w:numPr>
        <w:jc w:val="both"/>
      </w:pPr>
      <w:r w:rsidRPr="00382F34">
        <w:t xml:space="preserve"> Takım sporlarıyla ilgilenmek</w:t>
      </w:r>
    </w:p>
    <w:p w14:paraId="6E14EB43" w14:textId="77777777" w:rsidR="00A00234" w:rsidRPr="00382F34" w:rsidRDefault="001D1D2E" w:rsidP="00A00234">
      <w:pPr>
        <w:pStyle w:val="NormalWeb"/>
        <w:numPr>
          <w:ilvl w:val="0"/>
          <w:numId w:val="16"/>
        </w:numPr>
        <w:jc w:val="both"/>
      </w:pPr>
      <w:r w:rsidRPr="00382F34">
        <w:t xml:space="preserve">  Doğa yürüyüşleri ve kamp yapmak</w:t>
      </w:r>
    </w:p>
    <w:p w14:paraId="28CB1F12" w14:textId="33925F94" w:rsidR="001D1D2E" w:rsidRPr="00382F34" w:rsidRDefault="001D1D2E" w:rsidP="00A00234">
      <w:pPr>
        <w:pStyle w:val="NormalWeb"/>
        <w:numPr>
          <w:ilvl w:val="0"/>
          <w:numId w:val="16"/>
        </w:numPr>
        <w:jc w:val="both"/>
      </w:pPr>
      <w:r w:rsidRPr="00382F34">
        <w:t xml:space="preserve">  Problem çözme ve mantık oyunlarıyla ilgilenmek</w:t>
      </w:r>
    </w:p>
    <w:p w14:paraId="31E43F0F" w14:textId="234E0D48" w:rsidR="00776FCF" w:rsidRPr="00382F34" w:rsidRDefault="00896ADF" w:rsidP="00A00234">
      <w:pPr>
        <w:jc w:val="both"/>
        <w:rPr>
          <w:rFonts w:ascii="Times New Roman" w:hAnsi="Times New Roman" w:cs="Times New Roman"/>
        </w:rPr>
      </w:pPr>
      <w:proofErr w:type="gramStart"/>
      <w:r w:rsidRPr="00DD6BA4">
        <w:rPr>
          <w:rFonts w:ascii="Times New Roman" w:hAnsi="Times New Roman" w:cs="Times New Roman"/>
          <w:b/>
        </w:rPr>
        <w:t>Referans :</w:t>
      </w:r>
      <w:bookmarkStart w:id="0" w:name="_GoBack"/>
      <w:bookmarkEnd w:id="0"/>
      <w:r>
        <w:rPr>
          <w:rFonts w:ascii="Times New Roman" w:hAnsi="Times New Roman" w:cs="Times New Roman"/>
        </w:rPr>
        <w:t xml:space="preserve"> Deniz</w:t>
      </w:r>
      <w:proofErr w:type="gramEnd"/>
      <w:r>
        <w:rPr>
          <w:rFonts w:ascii="Times New Roman" w:hAnsi="Times New Roman" w:cs="Times New Roman"/>
        </w:rPr>
        <w:t xml:space="preserve"> BOZKURT , Gökhan KILIÇ , Selçuk AYDIN , Şuayip ÖZDEMİR.</w:t>
      </w:r>
    </w:p>
    <w:p w14:paraId="5B04F6C7" w14:textId="77777777" w:rsidR="00A00234" w:rsidRPr="00382F34" w:rsidRDefault="00A00234">
      <w:pPr>
        <w:jc w:val="both"/>
        <w:rPr>
          <w:rFonts w:ascii="Times New Roman" w:hAnsi="Times New Roman" w:cs="Times New Roman"/>
        </w:rPr>
      </w:pPr>
    </w:p>
    <w:sectPr w:rsidR="00A00234" w:rsidRPr="00382F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 w:name="12">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B404D"/>
    <w:multiLevelType w:val="multilevel"/>
    <w:tmpl w:val="1552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74D03"/>
    <w:multiLevelType w:val="hybridMultilevel"/>
    <w:tmpl w:val="8F4A6FBE"/>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2" w15:restartNumberingAfterBreak="0">
    <w:nsid w:val="0B573214"/>
    <w:multiLevelType w:val="hybridMultilevel"/>
    <w:tmpl w:val="BF1C1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E307BCC"/>
    <w:multiLevelType w:val="multilevel"/>
    <w:tmpl w:val="43FA2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0738A"/>
    <w:multiLevelType w:val="hybridMultilevel"/>
    <w:tmpl w:val="AAA29C2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831852"/>
    <w:multiLevelType w:val="multilevel"/>
    <w:tmpl w:val="6462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22379"/>
    <w:multiLevelType w:val="multilevel"/>
    <w:tmpl w:val="1E1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27AEE"/>
    <w:multiLevelType w:val="hybridMultilevel"/>
    <w:tmpl w:val="03BA76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077C3E"/>
    <w:multiLevelType w:val="hybridMultilevel"/>
    <w:tmpl w:val="5476A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DE07DAA"/>
    <w:multiLevelType w:val="multilevel"/>
    <w:tmpl w:val="81D2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791328"/>
    <w:multiLevelType w:val="multilevel"/>
    <w:tmpl w:val="3A3EC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381F3C"/>
    <w:multiLevelType w:val="multilevel"/>
    <w:tmpl w:val="130AD0A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5A832647"/>
    <w:multiLevelType w:val="multilevel"/>
    <w:tmpl w:val="3514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767061"/>
    <w:multiLevelType w:val="multilevel"/>
    <w:tmpl w:val="0D66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0D62DA"/>
    <w:multiLevelType w:val="hybridMultilevel"/>
    <w:tmpl w:val="341ED708"/>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5" w15:restartNumberingAfterBreak="0">
    <w:nsid w:val="6548395A"/>
    <w:multiLevelType w:val="multilevel"/>
    <w:tmpl w:val="C326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CA35BA"/>
    <w:multiLevelType w:val="hybridMultilevel"/>
    <w:tmpl w:val="ADF04D10"/>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7" w15:restartNumberingAfterBreak="0">
    <w:nsid w:val="79841FFE"/>
    <w:multiLevelType w:val="hybridMultilevel"/>
    <w:tmpl w:val="30F20E6A"/>
    <w:lvl w:ilvl="0" w:tplc="041F0001">
      <w:start w:val="1"/>
      <w:numFmt w:val="bullet"/>
      <w:lvlText w:val=""/>
      <w:lvlJc w:val="left"/>
      <w:pPr>
        <w:ind w:left="784" w:hanging="360"/>
      </w:pPr>
      <w:rPr>
        <w:rFonts w:ascii="Symbol" w:hAnsi="Symbol" w:hint="default"/>
      </w:rPr>
    </w:lvl>
    <w:lvl w:ilvl="1" w:tplc="041F0003" w:tentative="1">
      <w:start w:val="1"/>
      <w:numFmt w:val="bullet"/>
      <w:lvlText w:val="o"/>
      <w:lvlJc w:val="left"/>
      <w:pPr>
        <w:ind w:left="1504" w:hanging="360"/>
      </w:pPr>
      <w:rPr>
        <w:rFonts w:ascii="Courier New" w:hAnsi="Courier New" w:cs="Courier New" w:hint="default"/>
      </w:rPr>
    </w:lvl>
    <w:lvl w:ilvl="2" w:tplc="041F0005" w:tentative="1">
      <w:start w:val="1"/>
      <w:numFmt w:val="bullet"/>
      <w:lvlText w:val=""/>
      <w:lvlJc w:val="left"/>
      <w:pPr>
        <w:ind w:left="2224" w:hanging="360"/>
      </w:pPr>
      <w:rPr>
        <w:rFonts w:ascii="Wingdings" w:hAnsi="Wingdings" w:hint="default"/>
      </w:rPr>
    </w:lvl>
    <w:lvl w:ilvl="3" w:tplc="041F0001" w:tentative="1">
      <w:start w:val="1"/>
      <w:numFmt w:val="bullet"/>
      <w:lvlText w:val=""/>
      <w:lvlJc w:val="left"/>
      <w:pPr>
        <w:ind w:left="2944" w:hanging="360"/>
      </w:pPr>
      <w:rPr>
        <w:rFonts w:ascii="Symbol" w:hAnsi="Symbol" w:hint="default"/>
      </w:rPr>
    </w:lvl>
    <w:lvl w:ilvl="4" w:tplc="041F0003" w:tentative="1">
      <w:start w:val="1"/>
      <w:numFmt w:val="bullet"/>
      <w:lvlText w:val="o"/>
      <w:lvlJc w:val="left"/>
      <w:pPr>
        <w:ind w:left="3664" w:hanging="360"/>
      </w:pPr>
      <w:rPr>
        <w:rFonts w:ascii="Courier New" w:hAnsi="Courier New" w:cs="Courier New" w:hint="default"/>
      </w:rPr>
    </w:lvl>
    <w:lvl w:ilvl="5" w:tplc="041F0005" w:tentative="1">
      <w:start w:val="1"/>
      <w:numFmt w:val="bullet"/>
      <w:lvlText w:val=""/>
      <w:lvlJc w:val="left"/>
      <w:pPr>
        <w:ind w:left="4384" w:hanging="360"/>
      </w:pPr>
      <w:rPr>
        <w:rFonts w:ascii="Wingdings" w:hAnsi="Wingdings" w:hint="default"/>
      </w:rPr>
    </w:lvl>
    <w:lvl w:ilvl="6" w:tplc="041F0001" w:tentative="1">
      <w:start w:val="1"/>
      <w:numFmt w:val="bullet"/>
      <w:lvlText w:val=""/>
      <w:lvlJc w:val="left"/>
      <w:pPr>
        <w:ind w:left="5104" w:hanging="360"/>
      </w:pPr>
      <w:rPr>
        <w:rFonts w:ascii="Symbol" w:hAnsi="Symbol" w:hint="default"/>
      </w:rPr>
    </w:lvl>
    <w:lvl w:ilvl="7" w:tplc="041F0003" w:tentative="1">
      <w:start w:val="1"/>
      <w:numFmt w:val="bullet"/>
      <w:lvlText w:val="o"/>
      <w:lvlJc w:val="left"/>
      <w:pPr>
        <w:ind w:left="5824" w:hanging="360"/>
      </w:pPr>
      <w:rPr>
        <w:rFonts w:ascii="Courier New" w:hAnsi="Courier New" w:cs="Courier New" w:hint="default"/>
      </w:rPr>
    </w:lvl>
    <w:lvl w:ilvl="8" w:tplc="041F0005" w:tentative="1">
      <w:start w:val="1"/>
      <w:numFmt w:val="bullet"/>
      <w:lvlText w:val=""/>
      <w:lvlJc w:val="left"/>
      <w:pPr>
        <w:ind w:left="6544" w:hanging="360"/>
      </w:pPr>
      <w:rPr>
        <w:rFonts w:ascii="Wingdings" w:hAnsi="Wingdings" w:hint="default"/>
      </w:rPr>
    </w:lvl>
  </w:abstractNum>
  <w:abstractNum w:abstractNumId="18" w15:restartNumberingAfterBreak="0">
    <w:nsid w:val="7D7C6010"/>
    <w:multiLevelType w:val="multilevel"/>
    <w:tmpl w:val="07D0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2920AF"/>
    <w:multiLevelType w:val="multilevel"/>
    <w:tmpl w:val="13448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6"/>
  </w:num>
  <w:num w:numId="4">
    <w:abstractNumId w:val="10"/>
  </w:num>
  <w:num w:numId="5">
    <w:abstractNumId w:val="3"/>
  </w:num>
  <w:num w:numId="6">
    <w:abstractNumId w:val="12"/>
  </w:num>
  <w:num w:numId="7">
    <w:abstractNumId w:val="15"/>
  </w:num>
  <w:num w:numId="8">
    <w:abstractNumId w:val="13"/>
  </w:num>
  <w:num w:numId="9">
    <w:abstractNumId w:val="0"/>
  </w:num>
  <w:num w:numId="10">
    <w:abstractNumId w:val="19"/>
  </w:num>
  <w:num w:numId="11">
    <w:abstractNumId w:val="11"/>
  </w:num>
  <w:num w:numId="12">
    <w:abstractNumId w:val="18"/>
  </w:num>
  <w:num w:numId="13">
    <w:abstractNumId w:val="1"/>
  </w:num>
  <w:num w:numId="14">
    <w:abstractNumId w:val="8"/>
  </w:num>
  <w:num w:numId="15">
    <w:abstractNumId w:val="2"/>
  </w:num>
  <w:num w:numId="16">
    <w:abstractNumId w:val="7"/>
  </w:num>
  <w:num w:numId="17">
    <w:abstractNumId w:val="14"/>
  </w:num>
  <w:num w:numId="18">
    <w:abstractNumId w:val="16"/>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B41"/>
    <w:rsid w:val="00033873"/>
    <w:rsid w:val="00071624"/>
    <w:rsid w:val="00174B04"/>
    <w:rsid w:val="001D1D2E"/>
    <w:rsid w:val="001D484B"/>
    <w:rsid w:val="001E3C85"/>
    <w:rsid w:val="0036685E"/>
    <w:rsid w:val="00382F34"/>
    <w:rsid w:val="003D198C"/>
    <w:rsid w:val="003F4C02"/>
    <w:rsid w:val="004515B2"/>
    <w:rsid w:val="004575A8"/>
    <w:rsid w:val="00515E35"/>
    <w:rsid w:val="00535B41"/>
    <w:rsid w:val="00556767"/>
    <w:rsid w:val="00612D7B"/>
    <w:rsid w:val="00727DA5"/>
    <w:rsid w:val="00776FCF"/>
    <w:rsid w:val="007C518E"/>
    <w:rsid w:val="00896ADF"/>
    <w:rsid w:val="00905016"/>
    <w:rsid w:val="009202E6"/>
    <w:rsid w:val="00955579"/>
    <w:rsid w:val="00991FFB"/>
    <w:rsid w:val="00A00234"/>
    <w:rsid w:val="00A40E57"/>
    <w:rsid w:val="00A85284"/>
    <w:rsid w:val="00AD7C2C"/>
    <w:rsid w:val="00C17900"/>
    <w:rsid w:val="00C5341D"/>
    <w:rsid w:val="00C67C0D"/>
    <w:rsid w:val="00CA049A"/>
    <w:rsid w:val="00CE3625"/>
    <w:rsid w:val="00D51921"/>
    <w:rsid w:val="00D9782B"/>
    <w:rsid w:val="00DA4F47"/>
    <w:rsid w:val="00DD6BA4"/>
    <w:rsid w:val="00DF010C"/>
    <w:rsid w:val="00E9036C"/>
    <w:rsid w:val="00EE4798"/>
    <w:rsid w:val="00F1739F"/>
    <w:rsid w:val="00F2252E"/>
    <w:rsid w:val="00FC0C76"/>
    <w:rsid w:val="00FF6F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4F8E"/>
  <w15:chartTrackingRefBased/>
  <w15:docId w15:val="{135F0C86-498E-40FF-AC9F-DFA97D4F3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5A8"/>
  </w:style>
  <w:style w:type="paragraph" w:styleId="Balk1">
    <w:name w:val="heading 1"/>
    <w:basedOn w:val="Normal"/>
    <w:next w:val="Normal"/>
    <w:link w:val="Balk1Char"/>
    <w:uiPriority w:val="9"/>
    <w:qFormat/>
    <w:rsid w:val="00535B4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unhideWhenUsed/>
    <w:qFormat/>
    <w:rsid w:val="00535B4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535B41"/>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535B41"/>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535B41"/>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535B4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35B4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35B4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35B4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35B41"/>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rsid w:val="00535B41"/>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535B41"/>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535B41"/>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535B41"/>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535B4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35B4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35B4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35B41"/>
    <w:rPr>
      <w:rFonts w:eastAsiaTheme="majorEastAsia" w:cstheme="majorBidi"/>
      <w:color w:val="272727" w:themeColor="text1" w:themeTint="D8"/>
    </w:rPr>
  </w:style>
  <w:style w:type="paragraph" w:styleId="KonuBal">
    <w:name w:val="Title"/>
    <w:basedOn w:val="Normal"/>
    <w:next w:val="Normal"/>
    <w:link w:val="KonuBalChar"/>
    <w:uiPriority w:val="10"/>
    <w:qFormat/>
    <w:rsid w:val="00535B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35B4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35B4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35B4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35B4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35B41"/>
    <w:rPr>
      <w:i/>
      <w:iCs/>
      <w:color w:val="404040" w:themeColor="text1" w:themeTint="BF"/>
    </w:rPr>
  </w:style>
  <w:style w:type="paragraph" w:styleId="ListeParagraf">
    <w:name w:val="List Paragraph"/>
    <w:basedOn w:val="Normal"/>
    <w:uiPriority w:val="34"/>
    <w:qFormat/>
    <w:rsid w:val="00535B41"/>
    <w:pPr>
      <w:ind w:left="720"/>
      <w:contextualSpacing/>
    </w:pPr>
  </w:style>
  <w:style w:type="character" w:styleId="GlVurgulama">
    <w:name w:val="Intense Emphasis"/>
    <w:basedOn w:val="VarsaylanParagrafYazTipi"/>
    <w:uiPriority w:val="21"/>
    <w:qFormat/>
    <w:rsid w:val="00535B41"/>
    <w:rPr>
      <w:i/>
      <w:iCs/>
      <w:color w:val="2E74B5" w:themeColor="accent1" w:themeShade="BF"/>
    </w:rPr>
  </w:style>
  <w:style w:type="paragraph" w:styleId="GlAlnt">
    <w:name w:val="Intense Quote"/>
    <w:basedOn w:val="Normal"/>
    <w:next w:val="Normal"/>
    <w:link w:val="GlAlntChar"/>
    <w:uiPriority w:val="30"/>
    <w:qFormat/>
    <w:rsid w:val="00535B4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535B41"/>
    <w:rPr>
      <w:i/>
      <w:iCs/>
      <w:color w:val="2E74B5" w:themeColor="accent1" w:themeShade="BF"/>
    </w:rPr>
  </w:style>
  <w:style w:type="character" w:styleId="GlBavuru">
    <w:name w:val="Intense Reference"/>
    <w:basedOn w:val="VarsaylanParagrafYazTipi"/>
    <w:uiPriority w:val="32"/>
    <w:qFormat/>
    <w:rsid w:val="00535B41"/>
    <w:rPr>
      <w:b/>
      <w:bCs/>
      <w:smallCaps/>
      <w:color w:val="2E74B5" w:themeColor="accent1" w:themeShade="BF"/>
      <w:spacing w:val="5"/>
    </w:rPr>
  </w:style>
  <w:style w:type="table" w:styleId="TabloKlavuzu">
    <w:name w:val="Table Grid"/>
    <w:basedOn w:val="NormalTablo"/>
    <w:uiPriority w:val="39"/>
    <w:rsid w:val="00D97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4F47"/>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DA4F47"/>
    <w:rPr>
      <w:b/>
      <w:bCs/>
    </w:rPr>
  </w:style>
  <w:style w:type="paragraph" w:styleId="AralkYok">
    <w:name w:val="No Spacing"/>
    <w:uiPriority w:val="1"/>
    <w:qFormat/>
    <w:rsid w:val="00A002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80228">
      <w:bodyDiv w:val="1"/>
      <w:marLeft w:val="0"/>
      <w:marRight w:val="0"/>
      <w:marTop w:val="0"/>
      <w:marBottom w:val="0"/>
      <w:divBdr>
        <w:top w:val="none" w:sz="0" w:space="0" w:color="auto"/>
        <w:left w:val="none" w:sz="0" w:space="0" w:color="auto"/>
        <w:bottom w:val="none" w:sz="0" w:space="0" w:color="auto"/>
        <w:right w:val="none" w:sz="0" w:space="0" w:color="auto"/>
      </w:divBdr>
    </w:div>
    <w:div w:id="821771494">
      <w:bodyDiv w:val="1"/>
      <w:marLeft w:val="0"/>
      <w:marRight w:val="0"/>
      <w:marTop w:val="0"/>
      <w:marBottom w:val="0"/>
      <w:divBdr>
        <w:top w:val="none" w:sz="0" w:space="0" w:color="auto"/>
        <w:left w:val="none" w:sz="0" w:space="0" w:color="auto"/>
        <w:bottom w:val="none" w:sz="0" w:space="0" w:color="auto"/>
        <w:right w:val="none" w:sz="0" w:space="0" w:color="auto"/>
      </w:divBdr>
    </w:div>
    <w:div w:id="1113478384">
      <w:bodyDiv w:val="1"/>
      <w:marLeft w:val="0"/>
      <w:marRight w:val="0"/>
      <w:marTop w:val="0"/>
      <w:marBottom w:val="0"/>
      <w:divBdr>
        <w:top w:val="none" w:sz="0" w:space="0" w:color="auto"/>
        <w:left w:val="none" w:sz="0" w:space="0" w:color="auto"/>
        <w:bottom w:val="none" w:sz="0" w:space="0" w:color="auto"/>
        <w:right w:val="none" w:sz="0" w:space="0" w:color="auto"/>
      </w:divBdr>
    </w:div>
    <w:div w:id="1310400192">
      <w:bodyDiv w:val="1"/>
      <w:marLeft w:val="0"/>
      <w:marRight w:val="0"/>
      <w:marTop w:val="0"/>
      <w:marBottom w:val="0"/>
      <w:divBdr>
        <w:top w:val="none" w:sz="0" w:space="0" w:color="auto"/>
        <w:left w:val="none" w:sz="0" w:space="0" w:color="auto"/>
        <w:bottom w:val="none" w:sz="0" w:space="0" w:color="auto"/>
        <w:right w:val="none" w:sz="0" w:space="0" w:color="auto"/>
      </w:divBdr>
    </w:div>
    <w:div w:id="1366717649">
      <w:bodyDiv w:val="1"/>
      <w:marLeft w:val="0"/>
      <w:marRight w:val="0"/>
      <w:marTop w:val="0"/>
      <w:marBottom w:val="0"/>
      <w:divBdr>
        <w:top w:val="none" w:sz="0" w:space="0" w:color="auto"/>
        <w:left w:val="none" w:sz="0" w:space="0" w:color="auto"/>
        <w:bottom w:val="none" w:sz="0" w:space="0" w:color="auto"/>
        <w:right w:val="none" w:sz="0" w:space="0" w:color="auto"/>
      </w:divBdr>
    </w:div>
    <w:div w:id="1438253946">
      <w:bodyDiv w:val="1"/>
      <w:marLeft w:val="0"/>
      <w:marRight w:val="0"/>
      <w:marTop w:val="0"/>
      <w:marBottom w:val="0"/>
      <w:divBdr>
        <w:top w:val="none" w:sz="0" w:space="0" w:color="auto"/>
        <w:left w:val="none" w:sz="0" w:space="0" w:color="auto"/>
        <w:bottom w:val="none" w:sz="0" w:space="0" w:color="auto"/>
        <w:right w:val="none" w:sz="0" w:space="0" w:color="auto"/>
      </w:divBdr>
    </w:div>
    <w:div w:id="1810781353">
      <w:bodyDiv w:val="1"/>
      <w:marLeft w:val="0"/>
      <w:marRight w:val="0"/>
      <w:marTop w:val="0"/>
      <w:marBottom w:val="0"/>
      <w:divBdr>
        <w:top w:val="none" w:sz="0" w:space="0" w:color="auto"/>
        <w:left w:val="none" w:sz="0" w:space="0" w:color="auto"/>
        <w:bottom w:val="none" w:sz="0" w:space="0" w:color="auto"/>
        <w:right w:val="none" w:sz="0" w:space="0" w:color="auto"/>
      </w:divBdr>
    </w:div>
    <w:div w:id="1981495869">
      <w:bodyDiv w:val="1"/>
      <w:marLeft w:val="0"/>
      <w:marRight w:val="0"/>
      <w:marTop w:val="0"/>
      <w:marBottom w:val="0"/>
      <w:divBdr>
        <w:top w:val="none" w:sz="0" w:space="0" w:color="auto"/>
        <w:left w:val="none" w:sz="0" w:space="0" w:color="auto"/>
        <w:bottom w:val="none" w:sz="0" w:space="0" w:color="auto"/>
        <w:right w:val="none" w:sz="0" w:space="0" w:color="auto"/>
      </w:divBdr>
    </w:div>
    <w:div w:id="20060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1208</Words>
  <Characters>6889</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5</cp:revision>
  <dcterms:created xsi:type="dcterms:W3CDTF">2025-09-28T16:32:00Z</dcterms:created>
  <dcterms:modified xsi:type="dcterms:W3CDTF">2025-09-28T16:37:00Z</dcterms:modified>
</cp:coreProperties>
</file>